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59" w:type="dxa"/>
        <w:tblInd w:w="-601" w:type="dxa"/>
        <w:tblLayout w:type="fixed"/>
        <w:tblLook w:val="04A0"/>
      </w:tblPr>
      <w:tblGrid>
        <w:gridCol w:w="486"/>
        <w:gridCol w:w="933"/>
        <w:gridCol w:w="850"/>
        <w:gridCol w:w="708"/>
        <w:gridCol w:w="480"/>
        <w:gridCol w:w="680"/>
        <w:gridCol w:w="866"/>
        <w:gridCol w:w="809"/>
        <w:gridCol w:w="394"/>
        <w:gridCol w:w="600"/>
        <w:gridCol w:w="940"/>
        <w:gridCol w:w="866"/>
        <w:gridCol w:w="460"/>
        <w:gridCol w:w="760"/>
        <w:gridCol w:w="866"/>
        <w:gridCol w:w="784"/>
        <w:gridCol w:w="394"/>
        <w:gridCol w:w="740"/>
        <w:gridCol w:w="880"/>
        <w:gridCol w:w="721"/>
        <w:gridCol w:w="600"/>
        <w:gridCol w:w="676"/>
        <w:gridCol w:w="866"/>
      </w:tblGrid>
      <w:tr w:rsidR="001737E4" w:rsidRPr="00FD7266" w:rsidTr="00FD7266">
        <w:trPr>
          <w:trHeight w:val="2977"/>
        </w:trPr>
        <w:tc>
          <w:tcPr>
            <w:tcW w:w="163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ind w:left="5103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1737E4" w:rsidRPr="00FD7266" w:rsidRDefault="001737E4" w:rsidP="00FD7266">
            <w:pPr>
              <w:ind w:left="5103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7266">
              <w:rPr>
                <w:rFonts w:ascii="Times New Roman" w:hAnsi="Times New Roman" w:cs="Times New Roman"/>
                <w:sz w:val="20"/>
              </w:rPr>
              <w:t>Приложение №2</w:t>
            </w:r>
            <w:r w:rsidRPr="00FD72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1737E4" w:rsidRPr="00FD7266" w:rsidRDefault="001737E4" w:rsidP="00FD7266">
            <w:pPr>
              <w:ind w:left="5103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7266">
              <w:rPr>
                <w:rFonts w:ascii="Times New Roman" w:hAnsi="Times New Roman" w:cs="Times New Roman"/>
                <w:color w:val="000000"/>
                <w:sz w:val="20"/>
              </w:rPr>
              <w:t>к решению Совета депутатов</w:t>
            </w:r>
          </w:p>
          <w:p w:rsidR="001737E4" w:rsidRPr="00FD7266" w:rsidRDefault="001737E4" w:rsidP="00FD7266">
            <w:pPr>
              <w:ind w:left="5103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7266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</w:t>
            </w:r>
            <w:proofErr w:type="spellStart"/>
            <w:r w:rsidRPr="00FD7266">
              <w:rPr>
                <w:rFonts w:ascii="Times New Roman" w:hAnsi="Times New Roman" w:cs="Times New Roman"/>
                <w:color w:val="000000"/>
                <w:sz w:val="20"/>
              </w:rPr>
              <w:t>Таштыпского</w:t>
            </w:r>
            <w:proofErr w:type="spellEnd"/>
            <w:r w:rsidRPr="00FD7266">
              <w:rPr>
                <w:rFonts w:ascii="Times New Roman" w:hAnsi="Times New Roman" w:cs="Times New Roman"/>
                <w:color w:val="000000"/>
                <w:sz w:val="20"/>
              </w:rPr>
              <w:t xml:space="preserve"> сельсовета</w:t>
            </w:r>
          </w:p>
          <w:p w:rsidR="001737E4" w:rsidRPr="00FD7266" w:rsidRDefault="001737E4" w:rsidP="00FD7266">
            <w:pPr>
              <w:ind w:left="5103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7266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</w:t>
            </w:r>
            <w:r w:rsidR="00F45B6D">
              <w:rPr>
                <w:rFonts w:ascii="Times New Roman" w:hAnsi="Times New Roman" w:cs="Times New Roman"/>
                <w:color w:val="000000"/>
                <w:sz w:val="20"/>
              </w:rPr>
              <w:t xml:space="preserve"> от «25» декабря 2018 г. № 63 </w:t>
            </w:r>
          </w:p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37E4" w:rsidRPr="00FD7266" w:rsidTr="00FD7266">
        <w:trPr>
          <w:trHeight w:val="285"/>
        </w:trPr>
        <w:tc>
          <w:tcPr>
            <w:tcW w:w="163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Объемы и источники финансирования мероприятий программы                                                                                                                  тыс. руб.</w:t>
            </w:r>
          </w:p>
        </w:tc>
      </w:tr>
      <w:tr w:rsidR="001737E4" w:rsidRPr="00FD7266" w:rsidTr="00FD7266">
        <w:trPr>
          <w:trHeight w:val="90"/>
        </w:trPr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1737E4" w:rsidRPr="00FD7266" w:rsidTr="00FD7266">
        <w:trPr>
          <w:trHeight w:val="34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spellStart"/>
            <w:proofErr w:type="gramStart"/>
            <w:r w:rsidRPr="00FD7266">
              <w:rPr>
                <w:rFonts w:ascii="Times New Roman" w:hAnsi="Times New Roman" w:cs="Times New Roman"/>
                <w:sz w:val="18"/>
              </w:rPr>
              <w:t>п</w:t>
            </w:r>
            <w:proofErr w:type="spellEnd"/>
            <w:proofErr w:type="gramEnd"/>
            <w:r w:rsidRPr="00FD7266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Pr="00FD7266">
              <w:rPr>
                <w:rFonts w:ascii="Times New Roman" w:hAnsi="Times New Roman" w:cs="Times New Roman"/>
                <w:sz w:val="18"/>
              </w:rPr>
              <w:t>п</w:t>
            </w:r>
            <w:proofErr w:type="spellEnd"/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Наименование мероприятия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2017 год</w:t>
            </w:r>
          </w:p>
        </w:tc>
        <w:tc>
          <w:tcPr>
            <w:tcW w:w="266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2018 год</w:t>
            </w:r>
          </w:p>
        </w:tc>
        <w:tc>
          <w:tcPr>
            <w:tcW w:w="3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2019 год</w:t>
            </w:r>
          </w:p>
        </w:tc>
        <w:tc>
          <w:tcPr>
            <w:tcW w:w="27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2020 год</w:t>
            </w:r>
          </w:p>
        </w:tc>
        <w:tc>
          <w:tcPr>
            <w:tcW w:w="28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2021 год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Итого</w:t>
            </w:r>
          </w:p>
        </w:tc>
      </w:tr>
      <w:tr w:rsidR="001737E4" w:rsidRPr="00FD7266" w:rsidTr="00FD7266">
        <w:trPr>
          <w:trHeight w:val="4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МБ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Р-н</w:t>
            </w:r>
            <w:proofErr w:type="gramStart"/>
            <w:r w:rsidRPr="00FD7266">
              <w:rPr>
                <w:rFonts w:ascii="Times New Roman" w:hAnsi="Times New Roman" w:cs="Times New Roman"/>
                <w:sz w:val="16"/>
              </w:rPr>
              <w:t xml:space="preserve"> Б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Всего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МБ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Р-н</w:t>
            </w:r>
            <w:proofErr w:type="gramStart"/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 xml:space="preserve"> Б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РБ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МБ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Р-н</w:t>
            </w:r>
            <w:proofErr w:type="gramStart"/>
            <w:r w:rsidRPr="00FD7266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МБ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Р-н</w:t>
            </w:r>
            <w:proofErr w:type="gramStart"/>
            <w:r w:rsidRPr="00FD7266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РБ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МБ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РБ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РБ</w:t>
            </w: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1737E4" w:rsidRPr="00FD7266" w:rsidTr="00FD7266">
        <w:trPr>
          <w:trHeight w:val="276"/>
        </w:trPr>
        <w:tc>
          <w:tcPr>
            <w:tcW w:w="163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</w:rPr>
              <w:t>1.Повышение благосостояния и качества жизни населения</w:t>
            </w:r>
          </w:p>
        </w:tc>
      </w:tr>
      <w:tr w:rsidR="001737E4" w:rsidRPr="00FD7266" w:rsidTr="00FD7266">
        <w:trPr>
          <w:trHeight w:val="34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Реализация мероприятий МП «Таштып Райцентр на 2017-2021гг.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344,5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344,5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350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350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400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450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1500</w:t>
            </w:r>
          </w:p>
        </w:tc>
      </w:tr>
      <w:tr w:rsidR="001737E4" w:rsidRPr="00FD7266" w:rsidTr="00FD7266">
        <w:trPr>
          <w:trHeight w:val="6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 xml:space="preserve">    Реализация мероприятий МП "Социальная </w:t>
            </w:r>
            <w:r w:rsidRPr="00FD7266">
              <w:rPr>
                <w:rFonts w:ascii="Times New Roman" w:hAnsi="Times New Roman" w:cs="Times New Roman"/>
                <w:sz w:val="18"/>
              </w:rPr>
              <w:lastRenderedPageBreak/>
              <w:t>защита граждан (2017-2021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lastRenderedPageBreak/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340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335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335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370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390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390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400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1850</w:t>
            </w:r>
          </w:p>
        </w:tc>
      </w:tr>
      <w:tr w:rsidR="001737E4" w:rsidRPr="00FD7266" w:rsidTr="00FD7266">
        <w:trPr>
          <w:trHeight w:val="6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lastRenderedPageBreak/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 xml:space="preserve">Реализация мероприятий МП  «Развитие физической культуры и спорта в </w:t>
            </w:r>
            <w:proofErr w:type="spellStart"/>
            <w:r w:rsidRPr="00FD7266">
              <w:rPr>
                <w:rFonts w:ascii="Times New Roman" w:hAnsi="Times New Roman" w:cs="Times New Roman"/>
                <w:sz w:val="18"/>
              </w:rPr>
              <w:t>Таштыпском</w:t>
            </w:r>
            <w:proofErr w:type="spellEnd"/>
            <w:r w:rsidRPr="00FD7266">
              <w:rPr>
                <w:rFonts w:ascii="Times New Roman" w:hAnsi="Times New Roman" w:cs="Times New Roman"/>
                <w:sz w:val="18"/>
              </w:rPr>
              <w:t xml:space="preserve"> сельсовете",2017-2021гг.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210</w:t>
            </w:r>
          </w:p>
        </w:tc>
      </w:tr>
      <w:tr w:rsidR="001737E4" w:rsidRPr="00FD7266" w:rsidTr="00FD7266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Реализация мероприятий МП "Жилище» на 2017-2021гг"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100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100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150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250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750</w:t>
            </w:r>
          </w:p>
        </w:tc>
      </w:tr>
      <w:tr w:rsidR="001737E4" w:rsidRPr="00FD7266" w:rsidTr="00FD7266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 xml:space="preserve">Реализация мероприятий МП "Культура в </w:t>
            </w:r>
            <w:proofErr w:type="spellStart"/>
            <w:r w:rsidRPr="00FD7266">
              <w:rPr>
                <w:rFonts w:ascii="Times New Roman" w:hAnsi="Times New Roman" w:cs="Times New Roman"/>
                <w:sz w:val="18"/>
              </w:rPr>
              <w:t>Таштыпс</w:t>
            </w:r>
            <w:r w:rsidRPr="00FD7266">
              <w:rPr>
                <w:rFonts w:ascii="Times New Roman" w:hAnsi="Times New Roman" w:cs="Times New Roman"/>
                <w:sz w:val="18"/>
              </w:rPr>
              <w:lastRenderedPageBreak/>
              <w:t>ком</w:t>
            </w:r>
            <w:proofErr w:type="spellEnd"/>
            <w:r w:rsidRPr="00FD7266">
              <w:rPr>
                <w:rFonts w:ascii="Times New Roman" w:hAnsi="Times New Roman" w:cs="Times New Roman"/>
                <w:sz w:val="18"/>
              </w:rPr>
              <w:t xml:space="preserve"> сельсовете  на2017-2021год.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lastRenderedPageBreak/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310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310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945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945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955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955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965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4725</w:t>
            </w:r>
          </w:p>
        </w:tc>
      </w:tr>
      <w:tr w:rsidR="001737E4" w:rsidRPr="00FD7266" w:rsidTr="00FD7266">
        <w:trPr>
          <w:trHeight w:val="14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lastRenderedPageBreak/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 xml:space="preserve">Реализация мероприятий МП «Экологическая </w:t>
            </w:r>
            <w:proofErr w:type="spellStart"/>
            <w:r w:rsidRPr="00FD7266">
              <w:rPr>
                <w:rFonts w:ascii="Times New Roman" w:hAnsi="Times New Roman" w:cs="Times New Roman"/>
                <w:sz w:val="18"/>
              </w:rPr>
              <w:t>безопастность</w:t>
            </w:r>
            <w:proofErr w:type="spellEnd"/>
            <w:r w:rsidRPr="00FD726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FD7266">
              <w:rPr>
                <w:rFonts w:ascii="Times New Roman" w:hAnsi="Times New Roman" w:cs="Times New Roman"/>
                <w:sz w:val="18"/>
              </w:rPr>
              <w:t>Таштыпского</w:t>
            </w:r>
            <w:proofErr w:type="spellEnd"/>
            <w:r w:rsidRPr="00FD7266">
              <w:rPr>
                <w:rFonts w:ascii="Times New Roman" w:hAnsi="Times New Roman" w:cs="Times New Roman"/>
                <w:sz w:val="18"/>
              </w:rPr>
              <w:t xml:space="preserve"> сельсовета на 2017-2021гг.</w:t>
            </w:r>
          </w:p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300</w:t>
            </w:r>
          </w:p>
        </w:tc>
      </w:tr>
      <w:tr w:rsidR="001737E4" w:rsidRPr="00FD7266" w:rsidTr="00FD7266">
        <w:trPr>
          <w:trHeight w:val="288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</w:rPr>
              <w:t>1505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</w:rPr>
              <w:t>1505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  <w:t>1189,5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  <w:t>1189,5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</w:rPr>
              <w:t>1905,0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</w:rPr>
              <w:t>1905,0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2035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2035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2225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2225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9335</w:t>
            </w:r>
          </w:p>
        </w:tc>
      </w:tr>
      <w:tr w:rsidR="001737E4" w:rsidRPr="00FD7266" w:rsidTr="00FD7266">
        <w:trPr>
          <w:trHeight w:val="276"/>
        </w:trPr>
        <w:tc>
          <w:tcPr>
            <w:tcW w:w="163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</w:rPr>
              <w:t>2. Развитие человеческого потенциала</w:t>
            </w:r>
          </w:p>
        </w:tc>
      </w:tr>
      <w:tr w:rsidR="001737E4" w:rsidRPr="00FD7266" w:rsidTr="00FD7266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Реализация мероприятий МПП  «Повышение эффективности поддержки негосуда</w:t>
            </w:r>
            <w:r w:rsidRPr="00FD7266">
              <w:rPr>
                <w:rFonts w:ascii="Times New Roman" w:hAnsi="Times New Roman" w:cs="Times New Roman"/>
                <w:sz w:val="18"/>
              </w:rPr>
              <w:lastRenderedPageBreak/>
              <w:t>рственных некоммерческих организаций» (2017–2021)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lastRenderedPageBreak/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260</w:t>
            </w:r>
          </w:p>
        </w:tc>
      </w:tr>
      <w:tr w:rsidR="001737E4" w:rsidRPr="00FD7266" w:rsidTr="00FD7266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lastRenderedPageBreak/>
              <w:t> 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</w:rPr>
              <w:t>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</w:rPr>
              <w:t>50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  <w:t>50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  <w:t>50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  <w:t>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</w:rPr>
              <w:t>50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</w:rPr>
              <w:t>50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50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50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60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60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260</w:t>
            </w:r>
          </w:p>
        </w:tc>
      </w:tr>
      <w:tr w:rsidR="001737E4" w:rsidRPr="00FD7266" w:rsidTr="00FD7266">
        <w:trPr>
          <w:trHeight w:val="285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873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</w:rPr>
              <w:t xml:space="preserve">3. Обеспечение безопасности жизни населения </w:t>
            </w:r>
          </w:p>
        </w:tc>
      </w:tr>
      <w:tr w:rsidR="001737E4" w:rsidRPr="00FD7266" w:rsidTr="00FD7266">
        <w:trPr>
          <w:trHeight w:val="11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 xml:space="preserve">Реализация мероприятий МП  «Защита населения и территорий </w:t>
            </w:r>
            <w:proofErr w:type="spellStart"/>
            <w:r w:rsidRPr="00FD7266">
              <w:rPr>
                <w:rFonts w:ascii="Times New Roman" w:hAnsi="Times New Roman" w:cs="Times New Roman"/>
                <w:sz w:val="18"/>
              </w:rPr>
              <w:t>Таштыпского</w:t>
            </w:r>
            <w:proofErr w:type="spellEnd"/>
            <w:r w:rsidRPr="00FD7266">
              <w:rPr>
                <w:rFonts w:ascii="Times New Roman" w:hAnsi="Times New Roman" w:cs="Times New Roman"/>
                <w:sz w:val="18"/>
              </w:rPr>
              <w:t xml:space="preserve"> сельсовета от чрезвычайных ситуаций, обеспечение пожарной безопасности и безопасности </w:t>
            </w:r>
            <w:r w:rsidRPr="00FD7266">
              <w:rPr>
                <w:rFonts w:ascii="Times New Roman" w:hAnsi="Times New Roman" w:cs="Times New Roman"/>
                <w:sz w:val="18"/>
              </w:rPr>
              <w:lastRenderedPageBreak/>
              <w:t>людей на водных объектах»,2017-2021г.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lastRenderedPageBreak/>
              <w:t>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145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175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175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180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913</w:t>
            </w:r>
          </w:p>
        </w:tc>
      </w:tr>
      <w:tr w:rsidR="001737E4" w:rsidRPr="00FD7266" w:rsidTr="00FD7266">
        <w:trPr>
          <w:trHeight w:val="8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>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 xml:space="preserve">Реализация мероприятий МП "Обеспечение общественного порядка и противодействие преступности в </w:t>
            </w:r>
            <w:proofErr w:type="spellStart"/>
            <w:r w:rsidRPr="00FD7266">
              <w:rPr>
                <w:rFonts w:ascii="Times New Roman" w:hAnsi="Times New Roman" w:cs="Times New Roman"/>
                <w:sz w:val="18"/>
              </w:rPr>
              <w:t>Таштыпском</w:t>
            </w:r>
            <w:proofErr w:type="spellEnd"/>
            <w:r w:rsidRPr="00FD7266">
              <w:rPr>
                <w:rFonts w:ascii="Times New Roman" w:hAnsi="Times New Roman" w:cs="Times New Roman"/>
                <w:sz w:val="18"/>
              </w:rPr>
              <w:t xml:space="preserve"> сельсовете(2017-2021гг.)"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385</w:t>
            </w:r>
          </w:p>
        </w:tc>
      </w:tr>
      <w:tr w:rsidR="001737E4" w:rsidRPr="00FD7266" w:rsidTr="00FD7266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</w:rPr>
              <w:t>253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</w:rPr>
              <w:t>195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</w:rPr>
              <w:t>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140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  <w:t>140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  <w:t>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</w:rPr>
              <w:t>255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</w:rPr>
              <w:t>255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270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270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285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285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1298</w:t>
            </w:r>
          </w:p>
        </w:tc>
      </w:tr>
      <w:tr w:rsidR="001737E4" w:rsidRPr="00FD7266" w:rsidTr="00FD7266">
        <w:trPr>
          <w:trHeight w:val="285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5873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</w:rPr>
              <w:t>4. Развитие общественной инфраструктуры</w:t>
            </w:r>
          </w:p>
        </w:tc>
      </w:tr>
      <w:tr w:rsidR="001737E4" w:rsidRPr="00FD7266" w:rsidTr="00FD7266">
        <w:trPr>
          <w:trHeight w:val="8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 xml:space="preserve">Реализация </w:t>
            </w:r>
            <w:proofErr w:type="gramStart"/>
            <w:r w:rsidRPr="00FD7266">
              <w:rPr>
                <w:rFonts w:ascii="Times New Roman" w:hAnsi="Times New Roman" w:cs="Times New Roman"/>
                <w:sz w:val="18"/>
              </w:rPr>
              <w:t xml:space="preserve">мероприятий Программы комплексного развития </w:t>
            </w:r>
            <w:r w:rsidRPr="00FD7266">
              <w:rPr>
                <w:rFonts w:ascii="Times New Roman" w:hAnsi="Times New Roman" w:cs="Times New Roman"/>
                <w:sz w:val="18"/>
              </w:rPr>
              <w:lastRenderedPageBreak/>
              <w:t>систем коммунальной инфраструктуры муниципального образования</w:t>
            </w:r>
            <w:proofErr w:type="gramEnd"/>
            <w:r w:rsidRPr="00FD726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FD7266">
              <w:rPr>
                <w:rFonts w:ascii="Times New Roman" w:hAnsi="Times New Roman" w:cs="Times New Roman"/>
                <w:sz w:val="18"/>
              </w:rPr>
              <w:t>Таштыпский</w:t>
            </w:r>
            <w:proofErr w:type="spellEnd"/>
            <w:r w:rsidRPr="00FD7266">
              <w:rPr>
                <w:rFonts w:ascii="Times New Roman" w:hAnsi="Times New Roman" w:cs="Times New Roman"/>
                <w:sz w:val="18"/>
              </w:rPr>
              <w:t xml:space="preserve"> сельсовет на 2017 - 2021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lastRenderedPageBreak/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450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12425,9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12425,9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550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650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2750</w:t>
            </w:r>
          </w:p>
        </w:tc>
      </w:tr>
      <w:tr w:rsidR="001737E4" w:rsidRPr="00FD7266" w:rsidTr="00FD7266">
        <w:trPr>
          <w:trHeight w:val="76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lastRenderedPageBreak/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 xml:space="preserve"> Реализация мероприятий МП "Развитие информационного общества в </w:t>
            </w:r>
            <w:proofErr w:type="spellStart"/>
            <w:r w:rsidRPr="00FD7266">
              <w:rPr>
                <w:rFonts w:ascii="Times New Roman" w:hAnsi="Times New Roman" w:cs="Times New Roman"/>
                <w:sz w:val="18"/>
              </w:rPr>
              <w:t>Таштыпском</w:t>
            </w:r>
            <w:proofErr w:type="spellEnd"/>
            <w:r w:rsidRPr="00FD7266">
              <w:rPr>
                <w:rFonts w:ascii="Times New Roman" w:hAnsi="Times New Roman" w:cs="Times New Roman"/>
                <w:sz w:val="18"/>
              </w:rPr>
              <w:t xml:space="preserve"> сельсовете(2017-2021годы)"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260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260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250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1210</w:t>
            </w:r>
          </w:p>
        </w:tc>
      </w:tr>
      <w:tr w:rsidR="001737E4" w:rsidRPr="00FD7266" w:rsidTr="00FD7266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 xml:space="preserve">Итого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</w:rPr>
              <w:t>690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</w:rPr>
              <w:t>690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  <w:t>12805,2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  <w:t>12805,2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  <w:t>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</w:rPr>
              <w:t>790,0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</w:rPr>
              <w:t>790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840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840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900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900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3960</w:t>
            </w:r>
          </w:p>
        </w:tc>
      </w:tr>
      <w:tr w:rsidR="001737E4" w:rsidRPr="00FD7266" w:rsidTr="00FD7266">
        <w:trPr>
          <w:trHeight w:val="264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5873" w:type="dxa"/>
            <w:gridSpan w:val="2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</w:rPr>
              <w:t>5. Рост экономического потенциала сельсовета</w:t>
            </w:r>
          </w:p>
        </w:tc>
      </w:tr>
      <w:tr w:rsidR="001737E4" w:rsidRPr="00FD7266" w:rsidTr="00FD7266">
        <w:trPr>
          <w:trHeight w:val="8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lastRenderedPageBreak/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 xml:space="preserve">Реализация мероприятий МП  «Экономическое развитие и повышение инвестиционной привлекательности </w:t>
            </w:r>
            <w:proofErr w:type="spellStart"/>
            <w:r w:rsidRPr="00FD7266">
              <w:rPr>
                <w:rFonts w:ascii="Times New Roman" w:hAnsi="Times New Roman" w:cs="Times New Roman"/>
                <w:sz w:val="18"/>
              </w:rPr>
              <w:t>Таштыпского</w:t>
            </w:r>
            <w:proofErr w:type="spellEnd"/>
            <w:r w:rsidRPr="00FD7266">
              <w:rPr>
                <w:rFonts w:ascii="Times New Roman" w:hAnsi="Times New Roman" w:cs="Times New Roman"/>
                <w:sz w:val="18"/>
              </w:rPr>
              <w:t xml:space="preserve"> сельсовета(2017-2021годы.)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5488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5488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1120,0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1120,0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5610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5610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5610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5610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5620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5620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27838,8</w:t>
            </w:r>
          </w:p>
        </w:tc>
      </w:tr>
      <w:tr w:rsidR="001737E4" w:rsidRPr="00FD7266" w:rsidTr="00FD7266">
        <w:trPr>
          <w:trHeight w:val="6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Реализация мероприятий МП  «Благоустройство на 2017-2021годы»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4720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4720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3666,6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3666,6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4945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4945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4987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4987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5020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24519</w:t>
            </w:r>
          </w:p>
        </w:tc>
      </w:tr>
      <w:tr w:rsidR="001737E4" w:rsidRPr="00FD7266" w:rsidTr="00FD7266">
        <w:trPr>
          <w:trHeight w:val="660"/>
        </w:trPr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Реализация мероприятий МП "Управление муницип</w:t>
            </w:r>
            <w:r w:rsidRPr="00FD7266">
              <w:rPr>
                <w:rFonts w:ascii="Times New Roman" w:hAnsi="Times New Roman" w:cs="Times New Roman"/>
                <w:sz w:val="18"/>
              </w:rPr>
              <w:lastRenderedPageBreak/>
              <w:t xml:space="preserve">альным имуществом </w:t>
            </w:r>
            <w:proofErr w:type="spellStart"/>
            <w:r w:rsidRPr="00FD7266">
              <w:rPr>
                <w:rFonts w:ascii="Times New Roman" w:hAnsi="Times New Roman" w:cs="Times New Roman"/>
                <w:sz w:val="18"/>
              </w:rPr>
              <w:t>Таштыпского</w:t>
            </w:r>
            <w:proofErr w:type="spellEnd"/>
            <w:r w:rsidRPr="00FD7266">
              <w:rPr>
                <w:rFonts w:ascii="Times New Roman" w:hAnsi="Times New Roman" w:cs="Times New Roman"/>
                <w:sz w:val="18"/>
              </w:rPr>
              <w:t xml:space="preserve"> сельсовета (2017-2021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lastRenderedPageBreak/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200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350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350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400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400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450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450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1650</w:t>
            </w:r>
          </w:p>
        </w:tc>
      </w:tr>
      <w:tr w:rsidR="001737E4" w:rsidRPr="00FD7266" w:rsidTr="00FD7266">
        <w:trPr>
          <w:trHeight w:val="5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lastRenderedPageBreak/>
              <w:t>4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 xml:space="preserve">Реализация мероприятий МП "Развитие транспортной системы в </w:t>
            </w:r>
            <w:proofErr w:type="spellStart"/>
            <w:r w:rsidRPr="00FD7266">
              <w:rPr>
                <w:rFonts w:ascii="Times New Roman" w:hAnsi="Times New Roman" w:cs="Times New Roman"/>
                <w:sz w:val="18"/>
              </w:rPr>
              <w:t>Таштыпском</w:t>
            </w:r>
            <w:proofErr w:type="spellEnd"/>
            <w:r w:rsidRPr="00FD7266">
              <w:rPr>
                <w:rFonts w:ascii="Times New Roman" w:hAnsi="Times New Roman" w:cs="Times New Roman"/>
                <w:sz w:val="18"/>
              </w:rPr>
              <w:t xml:space="preserve"> сельсовете(2017-2021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2374,6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2374,6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sz w:val="16"/>
                <w:highlight w:val="yellow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2464,7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FD7266">
              <w:rPr>
                <w:rFonts w:ascii="Times New Roman" w:hAnsi="Times New Roman" w:cs="Times New Roman"/>
                <w:sz w:val="16"/>
              </w:rPr>
              <w:t>2464,7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2471,8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2471,8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2536,2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2536,2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12270,9</w:t>
            </w:r>
          </w:p>
        </w:tc>
      </w:tr>
      <w:tr w:rsidR="001737E4" w:rsidRPr="00FD7266" w:rsidTr="00FD7266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</w:rPr>
              <w:t>12783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</w:rPr>
              <w:t>12783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  <w:t>4986,6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  <w:t>4986,6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  <w:t>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</w:rPr>
              <w:t>13369,7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</w:rPr>
              <w:t>13369,7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13468,8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13469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13626,2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13626,2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66278,7</w:t>
            </w:r>
          </w:p>
        </w:tc>
      </w:tr>
      <w:tr w:rsidR="001737E4" w:rsidRPr="00FD7266" w:rsidTr="00FD7266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E4" w:rsidRPr="00FD7266" w:rsidRDefault="001737E4" w:rsidP="00FD72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266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Всего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</w:rPr>
              <w:t>15280,6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</w:rPr>
              <w:t>15222,6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</w:rPr>
              <w:t>58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  <w:t>18912,0</w:t>
            </w:r>
          </w:p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  <w:t>18912,0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  <w:t>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</w:rPr>
              <w:t>16369,7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6"/>
              </w:rPr>
              <w:t>16369,7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16663,8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16663,8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17086,2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17086,2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E4" w:rsidRPr="00FD7266" w:rsidRDefault="001737E4" w:rsidP="00FD726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D7266">
              <w:rPr>
                <w:rFonts w:ascii="Times New Roman" w:hAnsi="Times New Roman" w:cs="Times New Roman"/>
                <w:b/>
                <w:bCs/>
                <w:sz w:val="18"/>
              </w:rPr>
              <w:t>81131,7</w:t>
            </w:r>
          </w:p>
        </w:tc>
      </w:tr>
    </w:tbl>
    <w:p w:rsidR="003E4B85" w:rsidRPr="00FD7266" w:rsidRDefault="003E4B85">
      <w:pPr>
        <w:rPr>
          <w:rFonts w:ascii="Times New Roman" w:hAnsi="Times New Roman" w:cs="Times New Roman"/>
          <w:sz w:val="18"/>
        </w:rPr>
      </w:pPr>
    </w:p>
    <w:sectPr w:rsidR="003E4B85" w:rsidRPr="00FD7266" w:rsidSect="001737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7E4"/>
    <w:rsid w:val="00151BAE"/>
    <w:rsid w:val="001737E4"/>
    <w:rsid w:val="003E4B85"/>
    <w:rsid w:val="006D0766"/>
    <w:rsid w:val="008F7094"/>
    <w:rsid w:val="00F45B6D"/>
    <w:rsid w:val="00FD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cp:lastPrinted>2018-12-21T03:26:00Z</cp:lastPrinted>
  <dcterms:created xsi:type="dcterms:W3CDTF">2018-12-21T02:23:00Z</dcterms:created>
  <dcterms:modified xsi:type="dcterms:W3CDTF">2019-01-09T03:58:00Z</dcterms:modified>
</cp:coreProperties>
</file>