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96" w:rsidRDefault="00A01296" w:rsidP="00A01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296" w:rsidRDefault="00A01296" w:rsidP="00A01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15240</wp:posOffset>
            </wp:positionV>
            <wp:extent cx="699770" cy="790575"/>
            <wp:effectExtent l="19050" t="0" r="508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1296" w:rsidRDefault="00A01296" w:rsidP="00A01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296" w:rsidRDefault="00A01296" w:rsidP="00A01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296" w:rsidRDefault="00A01296" w:rsidP="00A01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296" w:rsidRDefault="00A01296" w:rsidP="00A01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296" w:rsidRDefault="00A01296" w:rsidP="00A01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296" w:rsidRPr="00AC725B" w:rsidRDefault="00A01296" w:rsidP="00A01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25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01296" w:rsidRPr="00AC725B" w:rsidRDefault="00A01296" w:rsidP="00A01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25B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A01296" w:rsidRPr="00103C71" w:rsidRDefault="00A01296" w:rsidP="00A01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0D2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Pr="00F830D2">
        <w:rPr>
          <w:rFonts w:ascii="Times New Roman" w:hAnsi="Times New Roman" w:cs="Times New Roman"/>
          <w:sz w:val="24"/>
          <w:szCs w:val="24"/>
        </w:rPr>
        <w:t>Таштыпск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F830D2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01296" w:rsidRPr="008D331F" w:rsidRDefault="00A01296" w:rsidP="00A012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1296" w:rsidRPr="00AC725B" w:rsidRDefault="00A01296" w:rsidP="00A01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296" w:rsidRDefault="00A01296" w:rsidP="00A01296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C725B">
        <w:rPr>
          <w:rFonts w:ascii="Times New Roman" w:hAnsi="Times New Roman" w:cs="Times New Roman"/>
          <w:sz w:val="24"/>
          <w:szCs w:val="24"/>
        </w:rPr>
        <w:t xml:space="preserve"> РЕШЕНИЕ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1296" w:rsidRDefault="00A01296" w:rsidP="00A01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A01296" w:rsidRPr="008D331F" w:rsidRDefault="00A01296" w:rsidP="00A012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«27» марта 2019 г.                                        </w:t>
      </w:r>
      <w:r w:rsidRPr="00AC725B">
        <w:rPr>
          <w:rFonts w:ascii="Times New Roman" w:hAnsi="Times New Roman" w:cs="Times New Roman"/>
          <w:sz w:val="24"/>
          <w:szCs w:val="24"/>
        </w:rPr>
        <w:t xml:space="preserve">с. Таштып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C7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C725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73</w:t>
      </w:r>
    </w:p>
    <w:p w:rsidR="00A01296" w:rsidRDefault="00A01296" w:rsidP="00A0129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OLE_LINK1"/>
    </w:p>
    <w:p w:rsidR="00A01296" w:rsidRPr="00FE7C5E" w:rsidRDefault="00A01296" w:rsidP="00A0129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</w:p>
    <w:p w:rsidR="00A01296" w:rsidRPr="00FE7C5E" w:rsidRDefault="00A01296" w:rsidP="00A0129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Pr="00FE7C5E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FE7C5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01296" w:rsidRPr="00FE7C5E" w:rsidRDefault="00A01296" w:rsidP="00A0129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FE7C5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 декабря</w:t>
      </w:r>
      <w:r w:rsidRPr="00FE7C5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7C5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01296" w:rsidRPr="00FE7C5E" w:rsidRDefault="00A01296" w:rsidP="00A01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 « О бюджете </w:t>
      </w:r>
      <w:proofErr w:type="spellStart"/>
      <w:r w:rsidRPr="00FE7C5E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FE7C5E">
        <w:rPr>
          <w:rFonts w:ascii="Times New Roman" w:hAnsi="Times New Roman" w:cs="Times New Roman"/>
          <w:sz w:val="24"/>
          <w:szCs w:val="24"/>
        </w:rPr>
        <w:t xml:space="preserve"> сельсовета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E7C5E">
        <w:rPr>
          <w:rFonts w:ascii="Times New Roman" w:hAnsi="Times New Roman" w:cs="Times New Roman"/>
          <w:sz w:val="24"/>
          <w:szCs w:val="24"/>
        </w:rPr>
        <w:t xml:space="preserve">  год</w:t>
      </w:r>
    </w:p>
    <w:p w:rsidR="00A01296" w:rsidRPr="00FE7C5E" w:rsidRDefault="00A01296" w:rsidP="00A01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и на плановый период 20</w:t>
      </w:r>
      <w:r>
        <w:rPr>
          <w:rFonts w:ascii="Times New Roman" w:hAnsi="Times New Roman" w:cs="Times New Roman"/>
          <w:sz w:val="24"/>
          <w:szCs w:val="24"/>
        </w:rPr>
        <w:t>20 и 2021</w:t>
      </w:r>
      <w:r w:rsidRPr="00FE7C5E">
        <w:rPr>
          <w:rFonts w:ascii="Times New Roman" w:hAnsi="Times New Roman" w:cs="Times New Roman"/>
          <w:sz w:val="24"/>
          <w:szCs w:val="24"/>
        </w:rPr>
        <w:t xml:space="preserve"> годов</w:t>
      </w:r>
      <w:bookmarkEnd w:id="0"/>
      <w:r w:rsidRPr="00FE7C5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01296" w:rsidRPr="00DF5E2D" w:rsidRDefault="00A01296" w:rsidP="00A012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1296" w:rsidRPr="00FE7C5E" w:rsidRDefault="00A01296" w:rsidP="00A012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1296" w:rsidRPr="00FE7C5E" w:rsidRDefault="00A01296" w:rsidP="00A012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E7C5E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финансов Российской Федерации  № 65-н  от 01. 07. 2013  года  «Об утверждении указаний о порядке применения бюджетной классификации Российской Федерации»;  п. 7 ч. 1 ст. 33  Устава  муниципального образования </w:t>
      </w:r>
      <w:proofErr w:type="spellStart"/>
      <w:r w:rsidRPr="00FE7C5E"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 w:rsidRPr="00FE7C5E">
        <w:rPr>
          <w:rFonts w:ascii="Times New Roman" w:hAnsi="Times New Roman" w:cs="Times New Roman"/>
          <w:sz w:val="24"/>
          <w:szCs w:val="24"/>
        </w:rPr>
        <w:t xml:space="preserve"> сельсовет  от 21 февраля 2006 года,  Положением о бюджетном процессе </w:t>
      </w:r>
      <w:proofErr w:type="spellStart"/>
      <w:r w:rsidRPr="00FE7C5E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FE7C5E">
        <w:rPr>
          <w:rFonts w:ascii="Times New Roman" w:hAnsi="Times New Roman" w:cs="Times New Roman"/>
          <w:sz w:val="24"/>
          <w:szCs w:val="24"/>
        </w:rPr>
        <w:t xml:space="preserve">  сельсовета, Совет  депутатов </w:t>
      </w:r>
      <w:proofErr w:type="spellStart"/>
      <w:r w:rsidRPr="00FE7C5E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FE7C5E">
        <w:rPr>
          <w:rFonts w:ascii="Times New Roman" w:hAnsi="Times New Roman" w:cs="Times New Roman"/>
          <w:sz w:val="24"/>
          <w:szCs w:val="24"/>
        </w:rPr>
        <w:t xml:space="preserve"> сел</w:t>
      </w:r>
      <w:r w:rsidRPr="00FE7C5E">
        <w:rPr>
          <w:rFonts w:ascii="Times New Roman" w:hAnsi="Times New Roman" w:cs="Times New Roman"/>
          <w:sz w:val="24"/>
          <w:szCs w:val="24"/>
        </w:rPr>
        <w:t>ь</w:t>
      </w:r>
      <w:r w:rsidRPr="00FE7C5E">
        <w:rPr>
          <w:rFonts w:ascii="Times New Roman" w:hAnsi="Times New Roman" w:cs="Times New Roman"/>
          <w:sz w:val="24"/>
          <w:szCs w:val="24"/>
        </w:rPr>
        <w:t>совета   РЕШИЛ:</w:t>
      </w:r>
      <w:proofErr w:type="gramEnd"/>
    </w:p>
    <w:p w:rsidR="00A01296" w:rsidRPr="00DF5E2D" w:rsidRDefault="00A01296" w:rsidP="00A01296">
      <w:pPr>
        <w:tabs>
          <w:tab w:val="left" w:pos="720"/>
        </w:tabs>
        <w:spacing w:after="0"/>
        <w:ind w:left="360" w:firstLine="360"/>
        <w:rPr>
          <w:rFonts w:ascii="Times New Roman" w:hAnsi="Times New Roman" w:cs="Times New Roman"/>
          <w:sz w:val="16"/>
          <w:szCs w:val="16"/>
        </w:rPr>
      </w:pPr>
    </w:p>
    <w:p w:rsidR="00A01296" w:rsidRPr="00FE7C5E" w:rsidRDefault="00A01296" w:rsidP="00A01296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</w:t>
      </w:r>
      <w:proofErr w:type="spellStart"/>
      <w:r w:rsidRPr="00FE7C5E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FE7C5E">
        <w:rPr>
          <w:rFonts w:ascii="Times New Roman" w:hAnsi="Times New Roman" w:cs="Times New Roman"/>
          <w:sz w:val="24"/>
          <w:szCs w:val="24"/>
        </w:rPr>
        <w:t xml:space="preserve"> сельсовета от </w:t>
      </w:r>
      <w:r>
        <w:rPr>
          <w:rFonts w:ascii="Times New Roman" w:hAnsi="Times New Roman" w:cs="Times New Roman"/>
          <w:sz w:val="24"/>
          <w:szCs w:val="24"/>
        </w:rPr>
        <w:t>25 декабря</w:t>
      </w:r>
      <w:r w:rsidRPr="00FE7C5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7C5E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E7C5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FE7C5E">
        <w:rPr>
          <w:rFonts w:ascii="Times New Roman" w:hAnsi="Times New Roman" w:cs="Times New Roman"/>
          <w:sz w:val="24"/>
          <w:szCs w:val="24"/>
        </w:rPr>
        <w:t xml:space="preserve">  следующие изм</w:t>
      </w:r>
      <w:r w:rsidRPr="00FE7C5E">
        <w:rPr>
          <w:rFonts w:ascii="Times New Roman" w:hAnsi="Times New Roman" w:cs="Times New Roman"/>
          <w:sz w:val="24"/>
          <w:szCs w:val="24"/>
        </w:rPr>
        <w:t>е</w:t>
      </w:r>
      <w:r w:rsidRPr="00FE7C5E">
        <w:rPr>
          <w:rFonts w:ascii="Times New Roman" w:hAnsi="Times New Roman" w:cs="Times New Roman"/>
          <w:sz w:val="24"/>
          <w:szCs w:val="24"/>
        </w:rPr>
        <w:t>нения:</w:t>
      </w:r>
    </w:p>
    <w:p w:rsidR="00A01296" w:rsidRPr="00385F32" w:rsidRDefault="00A01296" w:rsidP="00A01296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F32">
        <w:rPr>
          <w:rFonts w:ascii="Times New Roman" w:hAnsi="Times New Roman" w:cs="Times New Roman"/>
          <w:sz w:val="24"/>
          <w:szCs w:val="24"/>
        </w:rPr>
        <w:t>1.1 Приложение № 1 изложить в новой редакции согласно приложению № 1 к настоящ</w:t>
      </w:r>
      <w:r w:rsidRPr="00385F32">
        <w:rPr>
          <w:rFonts w:ascii="Times New Roman" w:hAnsi="Times New Roman" w:cs="Times New Roman"/>
          <w:sz w:val="24"/>
          <w:szCs w:val="24"/>
        </w:rPr>
        <w:t>е</w:t>
      </w:r>
      <w:r w:rsidRPr="00385F32">
        <w:rPr>
          <w:rFonts w:ascii="Times New Roman" w:hAnsi="Times New Roman" w:cs="Times New Roman"/>
          <w:sz w:val="24"/>
          <w:szCs w:val="24"/>
        </w:rPr>
        <w:t>му решению;</w:t>
      </w:r>
    </w:p>
    <w:p w:rsidR="00A01296" w:rsidRPr="00385F32" w:rsidRDefault="00A01296" w:rsidP="00A01296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F32">
        <w:rPr>
          <w:rFonts w:ascii="Times New Roman" w:hAnsi="Times New Roman" w:cs="Times New Roman"/>
          <w:sz w:val="24"/>
          <w:szCs w:val="24"/>
        </w:rPr>
        <w:t>1.2 Приложение № 4 изложить в новой редакции согласно приложению № 2 к настоящ</w:t>
      </w:r>
      <w:r w:rsidRPr="00385F32">
        <w:rPr>
          <w:rFonts w:ascii="Times New Roman" w:hAnsi="Times New Roman" w:cs="Times New Roman"/>
          <w:sz w:val="24"/>
          <w:szCs w:val="24"/>
        </w:rPr>
        <w:t>е</w:t>
      </w:r>
      <w:r w:rsidRPr="00385F32">
        <w:rPr>
          <w:rFonts w:ascii="Times New Roman" w:hAnsi="Times New Roman" w:cs="Times New Roman"/>
          <w:sz w:val="24"/>
          <w:szCs w:val="24"/>
        </w:rPr>
        <w:t>му решению;</w:t>
      </w:r>
    </w:p>
    <w:p w:rsidR="00A01296" w:rsidRPr="00385F32" w:rsidRDefault="00A01296" w:rsidP="00A01296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F32">
        <w:rPr>
          <w:rFonts w:ascii="Times New Roman" w:hAnsi="Times New Roman" w:cs="Times New Roman"/>
          <w:sz w:val="24"/>
          <w:szCs w:val="24"/>
        </w:rPr>
        <w:t>1.3 Приложение № 6 изложить в новой редакции согласно приложению № 3 к настоящ</w:t>
      </w:r>
      <w:r w:rsidRPr="00385F32">
        <w:rPr>
          <w:rFonts w:ascii="Times New Roman" w:hAnsi="Times New Roman" w:cs="Times New Roman"/>
          <w:sz w:val="24"/>
          <w:szCs w:val="24"/>
        </w:rPr>
        <w:t>е</w:t>
      </w:r>
      <w:r w:rsidRPr="00385F32">
        <w:rPr>
          <w:rFonts w:ascii="Times New Roman" w:hAnsi="Times New Roman" w:cs="Times New Roman"/>
          <w:sz w:val="24"/>
          <w:szCs w:val="24"/>
        </w:rPr>
        <w:t>му решению;</w:t>
      </w:r>
    </w:p>
    <w:p w:rsidR="00A01296" w:rsidRPr="00385F32" w:rsidRDefault="00A01296" w:rsidP="00A01296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F32">
        <w:rPr>
          <w:rFonts w:ascii="Times New Roman" w:hAnsi="Times New Roman" w:cs="Times New Roman"/>
          <w:sz w:val="24"/>
          <w:szCs w:val="24"/>
        </w:rPr>
        <w:t>1.4 Приложение № 8 изложить в новой редакции согласно приложению № 4 к настоящ</w:t>
      </w:r>
      <w:r w:rsidRPr="00385F32">
        <w:rPr>
          <w:rFonts w:ascii="Times New Roman" w:hAnsi="Times New Roman" w:cs="Times New Roman"/>
          <w:sz w:val="24"/>
          <w:szCs w:val="24"/>
        </w:rPr>
        <w:t>е</w:t>
      </w:r>
      <w:r w:rsidRPr="00385F32">
        <w:rPr>
          <w:rFonts w:ascii="Times New Roman" w:hAnsi="Times New Roman" w:cs="Times New Roman"/>
          <w:sz w:val="24"/>
          <w:szCs w:val="24"/>
        </w:rPr>
        <w:t>му решению;</w:t>
      </w:r>
    </w:p>
    <w:p w:rsidR="00A01296" w:rsidRPr="00FE7C5E" w:rsidRDefault="00A01296" w:rsidP="00A01296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F32">
        <w:rPr>
          <w:rFonts w:ascii="Times New Roman" w:hAnsi="Times New Roman" w:cs="Times New Roman"/>
          <w:sz w:val="24"/>
          <w:szCs w:val="24"/>
        </w:rPr>
        <w:t>1.5 Приложение № 10 изложить в новой редакции согласно приложению № 5 к насто</w:t>
      </w:r>
      <w:r w:rsidRPr="00385F32">
        <w:rPr>
          <w:rFonts w:ascii="Times New Roman" w:hAnsi="Times New Roman" w:cs="Times New Roman"/>
          <w:sz w:val="24"/>
          <w:szCs w:val="24"/>
        </w:rPr>
        <w:t>я</w:t>
      </w:r>
      <w:r w:rsidRPr="00385F32">
        <w:rPr>
          <w:rFonts w:ascii="Times New Roman" w:hAnsi="Times New Roman" w:cs="Times New Roman"/>
          <w:sz w:val="24"/>
          <w:szCs w:val="24"/>
        </w:rPr>
        <w:t>щему решению.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296" w:rsidRPr="00FE7C5E" w:rsidRDefault="00A01296" w:rsidP="00A01296">
      <w:pPr>
        <w:pStyle w:val="msonormalbullet2gif"/>
        <w:spacing w:before="0" w:beforeAutospacing="0" w:after="0" w:afterAutospacing="0"/>
        <w:contextualSpacing/>
        <w:jc w:val="both"/>
      </w:pPr>
      <w:r w:rsidRPr="00FE7C5E">
        <w:t xml:space="preserve">2.   </w:t>
      </w:r>
      <w:proofErr w:type="gramStart"/>
      <w:r w:rsidRPr="00FE7C5E">
        <w:t>Контроль за</w:t>
      </w:r>
      <w:proofErr w:type="gramEnd"/>
      <w:r w:rsidRPr="00FE7C5E">
        <w:t xml:space="preserve"> исполнением данного решения возложить на постоянную комиссию по бюджету, ф</w:t>
      </w:r>
      <w:r w:rsidRPr="00FE7C5E">
        <w:t>и</w:t>
      </w:r>
      <w:r w:rsidRPr="00FE7C5E">
        <w:t>нансам и эконом</w:t>
      </w:r>
      <w:r>
        <w:t xml:space="preserve">ической политике (М.Н. </w:t>
      </w:r>
      <w:proofErr w:type="spellStart"/>
      <w:r>
        <w:t>Крысенко</w:t>
      </w:r>
      <w:proofErr w:type="spellEnd"/>
      <w:r w:rsidRPr="00FE7C5E">
        <w:t>).</w:t>
      </w:r>
    </w:p>
    <w:p w:rsidR="00A01296" w:rsidRPr="00FE7C5E" w:rsidRDefault="00A01296" w:rsidP="00A01296">
      <w:pPr>
        <w:pStyle w:val="aa"/>
        <w:tabs>
          <w:tab w:val="left" w:pos="0"/>
        </w:tabs>
        <w:spacing w:before="0" w:after="0"/>
        <w:ind w:left="0" w:firstLine="0"/>
      </w:pPr>
      <w:r w:rsidRPr="00FE7C5E">
        <w:t xml:space="preserve">3. Настоящее решение направить на подписание главе </w:t>
      </w:r>
      <w:proofErr w:type="spellStart"/>
      <w:r w:rsidRPr="00FE7C5E">
        <w:t>Таштыпского</w:t>
      </w:r>
      <w:proofErr w:type="spellEnd"/>
      <w:r w:rsidRPr="00FE7C5E">
        <w:t xml:space="preserve"> сел</w:t>
      </w:r>
      <w:r w:rsidRPr="00FE7C5E">
        <w:t>ь</w:t>
      </w:r>
      <w:r w:rsidRPr="00FE7C5E">
        <w:t>совета</w:t>
      </w:r>
    </w:p>
    <w:p w:rsidR="00A01296" w:rsidRPr="00FE7C5E" w:rsidRDefault="00A01296" w:rsidP="00A01296">
      <w:pPr>
        <w:pStyle w:val="aa"/>
        <w:tabs>
          <w:tab w:val="left" w:pos="142"/>
        </w:tabs>
        <w:spacing w:before="0" w:after="0"/>
        <w:ind w:left="0" w:firstLine="0"/>
      </w:pPr>
      <w:r w:rsidRPr="00FE7C5E">
        <w:t>4. Решение вступает в силу с момента его опубликования (обнародования).</w:t>
      </w:r>
    </w:p>
    <w:p w:rsidR="00A01296" w:rsidRDefault="00A01296" w:rsidP="00A01296">
      <w:pPr>
        <w:pStyle w:val="aa"/>
        <w:spacing w:before="0" w:after="0"/>
      </w:pPr>
    </w:p>
    <w:p w:rsidR="00A01296" w:rsidRPr="000D5B86" w:rsidRDefault="00A01296" w:rsidP="00A01296">
      <w:pPr>
        <w:pStyle w:val="aa"/>
        <w:spacing w:before="0" w:after="0"/>
        <w:ind w:left="0" w:firstLine="0"/>
      </w:pPr>
    </w:p>
    <w:p w:rsidR="00A01296" w:rsidRDefault="00A01296" w:rsidP="00A01296">
      <w:pPr>
        <w:pStyle w:val="aa"/>
        <w:spacing w:before="0" w:after="0"/>
        <w:ind w:left="0" w:firstLine="0"/>
      </w:pPr>
      <w:r w:rsidRPr="000D5B86">
        <w:t xml:space="preserve">  </w:t>
      </w:r>
    </w:p>
    <w:p w:rsidR="00A01296" w:rsidRDefault="00A01296" w:rsidP="00A01296">
      <w:pPr>
        <w:pStyle w:val="aa"/>
        <w:spacing w:before="0" w:after="0"/>
        <w:ind w:left="0" w:firstLine="0"/>
      </w:pPr>
      <w:r>
        <w:t>Глава</w:t>
      </w:r>
      <w:r w:rsidRPr="00AC725B">
        <w:t xml:space="preserve"> </w:t>
      </w:r>
      <w:proofErr w:type="spellStart"/>
      <w:r w:rsidRPr="00AC725B">
        <w:t>Таштыпск</w:t>
      </w:r>
      <w:r>
        <w:t>ого</w:t>
      </w:r>
      <w:proofErr w:type="spellEnd"/>
      <w:r w:rsidRPr="00AC725B">
        <w:t xml:space="preserve"> сельсовет</w:t>
      </w:r>
      <w:r>
        <w:t>а</w:t>
      </w:r>
      <w:r w:rsidRPr="00AC725B">
        <w:t xml:space="preserve">                      </w:t>
      </w:r>
      <w:r>
        <w:t xml:space="preserve">                 </w:t>
      </w:r>
      <w:r>
        <w:tab/>
      </w:r>
      <w:r>
        <w:tab/>
      </w:r>
      <w:r>
        <w:tab/>
        <w:t xml:space="preserve">                          </w:t>
      </w:r>
      <w:proofErr w:type="spellStart"/>
      <w:r>
        <w:t>Р.Х.Салимов</w:t>
      </w:r>
      <w:proofErr w:type="spellEnd"/>
    </w:p>
    <w:p w:rsidR="00A01296" w:rsidRDefault="00A01296" w:rsidP="00A01296">
      <w:pPr>
        <w:pStyle w:val="aa"/>
        <w:spacing w:before="0" w:after="0"/>
        <w:ind w:left="0" w:firstLine="0"/>
      </w:pPr>
    </w:p>
    <w:p w:rsidR="00A01296" w:rsidRDefault="00A01296" w:rsidP="00A01296">
      <w:pPr>
        <w:pStyle w:val="aa"/>
        <w:spacing w:before="0" w:after="0"/>
        <w:ind w:left="0" w:firstLine="0"/>
      </w:pPr>
    </w:p>
    <w:tbl>
      <w:tblPr>
        <w:tblW w:w="10636" w:type="dxa"/>
        <w:tblInd w:w="-318" w:type="dxa"/>
        <w:tblLook w:val="04A0"/>
      </w:tblPr>
      <w:tblGrid>
        <w:gridCol w:w="2718"/>
        <w:gridCol w:w="6922"/>
        <w:gridCol w:w="996"/>
      </w:tblGrid>
      <w:tr w:rsidR="00A01296" w:rsidRPr="00C84EBF" w:rsidTr="008E698D">
        <w:trPr>
          <w:trHeight w:val="264"/>
        </w:trPr>
        <w:tc>
          <w:tcPr>
            <w:tcW w:w="10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A1:C59"/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Pr="00C90CB7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 № 1</w:t>
            </w:r>
            <w:bookmarkEnd w:id="1"/>
          </w:p>
        </w:tc>
      </w:tr>
      <w:tr w:rsidR="00A01296" w:rsidRPr="00C84EBF" w:rsidTr="008E698D">
        <w:trPr>
          <w:trHeight w:val="264"/>
        </w:trPr>
        <w:tc>
          <w:tcPr>
            <w:tcW w:w="10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C90CB7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к  решению Совета депутатов</w:t>
            </w:r>
          </w:p>
        </w:tc>
      </w:tr>
      <w:tr w:rsidR="00A01296" w:rsidRPr="00C84EBF" w:rsidTr="008E698D">
        <w:trPr>
          <w:trHeight w:val="264"/>
        </w:trPr>
        <w:tc>
          <w:tcPr>
            <w:tcW w:w="10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C90CB7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C9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A01296" w:rsidRPr="00C84EBF" w:rsidTr="008E698D">
        <w:trPr>
          <w:trHeight w:val="264"/>
        </w:trPr>
        <w:tc>
          <w:tcPr>
            <w:tcW w:w="10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C90CB7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от «27» марта 2019 г. №73  </w:t>
            </w:r>
            <w:r w:rsidRPr="00C9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A01296" w:rsidRPr="00C84EBF" w:rsidTr="008E698D">
        <w:trPr>
          <w:trHeight w:val="15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ind w:firstLineChars="1500" w:firstLine="30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296" w:rsidRPr="00C84EBF" w:rsidTr="008E698D">
        <w:trPr>
          <w:trHeight w:val="312"/>
        </w:trPr>
        <w:tc>
          <w:tcPr>
            <w:tcW w:w="10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Доходы  бюджета </w:t>
            </w:r>
            <w:proofErr w:type="spellStart"/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A01296" w:rsidRPr="00C84EBF" w:rsidTr="008E698D">
        <w:trPr>
          <w:trHeight w:val="270"/>
        </w:trPr>
        <w:tc>
          <w:tcPr>
            <w:tcW w:w="10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2019</w:t>
            </w: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A01296" w:rsidRPr="00C84EBF" w:rsidTr="008E698D">
        <w:trPr>
          <w:trHeight w:val="285"/>
        </w:trPr>
        <w:tc>
          <w:tcPr>
            <w:tcW w:w="10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A01296" w:rsidRPr="00C84EBF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296" w:rsidRPr="00C84EBF" w:rsidTr="008E698D">
        <w:trPr>
          <w:trHeight w:val="1248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</w:t>
            </w: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сификации Российской Федерации</w:t>
            </w:r>
          </w:p>
        </w:tc>
        <w:tc>
          <w:tcPr>
            <w:tcW w:w="6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A01296" w:rsidRPr="00C84EBF" w:rsidTr="008E698D">
        <w:trPr>
          <w:trHeight w:val="36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Pr="008A2D4D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15764,9</w:t>
            </w:r>
          </w:p>
        </w:tc>
      </w:tr>
      <w:tr w:rsidR="00A01296" w:rsidRPr="00C84EBF" w:rsidTr="008E698D">
        <w:trPr>
          <w:trHeight w:val="33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Pr="008A2D4D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9128,0</w:t>
            </w:r>
          </w:p>
        </w:tc>
      </w:tr>
      <w:tr w:rsidR="00A01296" w:rsidRPr="00C84EBF" w:rsidTr="008E698D">
        <w:trPr>
          <w:trHeight w:val="288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Pr="008A2D4D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4D">
              <w:rPr>
                <w:rFonts w:ascii="Times New Roman" w:hAnsi="Times New Roman" w:cs="Times New Roman"/>
                <w:sz w:val="24"/>
                <w:szCs w:val="24"/>
              </w:rPr>
              <w:t>9128,0</w:t>
            </w:r>
          </w:p>
        </w:tc>
      </w:tr>
      <w:tr w:rsidR="00A01296" w:rsidRPr="00C84EBF" w:rsidTr="008E698D">
        <w:trPr>
          <w:trHeight w:val="121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ются в соответствии со статьями 227, 227.1 и 228 Налогового кодекса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Pr="008A2D4D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4D">
              <w:rPr>
                <w:rFonts w:ascii="Times New Roman" w:hAnsi="Times New Roman" w:cs="Times New Roman"/>
                <w:sz w:val="24"/>
                <w:szCs w:val="24"/>
              </w:rPr>
              <w:t>9100,0</w:t>
            </w:r>
          </w:p>
        </w:tc>
      </w:tr>
      <w:tr w:rsidR="00A01296" w:rsidRPr="00C84EBF" w:rsidTr="008E698D">
        <w:trPr>
          <w:trHeight w:val="193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декса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Pr="008A2D4D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4D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A01296" w:rsidRPr="00C84EBF" w:rsidTr="008E698D">
        <w:trPr>
          <w:trHeight w:val="93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Pr="008A2D4D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4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01296" w:rsidRPr="00C84EBF" w:rsidTr="008E698D">
        <w:trPr>
          <w:trHeight w:val="6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Pr="0004156F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1747,8</w:t>
            </w:r>
          </w:p>
        </w:tc>
      </w:tr>
      <w:tr w:rsidR="00A01296" w:rsidRPr="00C84EBF" w:rsidTr="008E698D">
        <w:trPr>
          <w:trHeight w:val="517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01296" w:rsidRPr="00C84EBF" w:rsidRDefault="00A01296" w:rsidP="008E6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 производимым на те</w:t>
            </w: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ритории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Pr="0004156F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1747,8</w:t>
            </w:r>
          </w:p>
        </w:tc>
      </w:tr>
      <w:tr w:rsidR="00A01296" w:rsidRPr="00C84EBF" w:rsidTr="008E698D">
        <w:trPr>
          <w:trHeight w:val="129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1 03 0223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Доходы  от  уплаты    акцизов на дизельное  топливо, подлежа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распределению  между   бюджетами субъектов Российской Федерации и местными  бюджетами   с   учетом установленных дифференцированных нормативов отчислений в  местные бю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жеты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296" w:rsidRPr="0004156F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F">
              <w:rPr>
                <w:rFonts w:ascii="Times New Roman" w:hAnsi="Times New Roman" w:cs="Times New Roman"/>
                <w:sz w:val="24"/>
                <w:szCs w:val="24"/>
              </w:rPr>
              <w:t>633,8</w:t>
            </w:r>
          </w:p>
        </w:tc>
      </w:tr>
      <w:tr w:rsidR="00A01296" w:rsidRPr="00C84EBF" w:rsidTr="008E698D">
        <w:trPr>
          <w:trHeight w:val="1407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1 03 0224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ренцированных нормативов отчислений в местные бюджеты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296" w:rsidRPr="0004156F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01296" w:rsidRPr="00C84EBF" w:rsidTr="008E698D">
        <w:trPr>
          <w:trHeight w:val="12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жеты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296" w:rsidRPr="0004156F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F">
              <w:rPr>
                <w:rFonts w:ascii="Times New Roman" w:hAnsi="Times New Roman" w:cs="Times New Roman"/>
                <w:sz w:val="24"/>
                <w:szCs w:val="24"/>
              </w:rPr>
              <w:t>1 227,4</w:t>
            </w:r>
          </w:p>
        </w:tc>
      </w:tr>
      <w:tr w:rsidR="00A01296" w:rsidRPr="00C84EBF" w:rsidTr="008E698D">
        <w:trPr>
          <w:trHeight w:val="1308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1 03 02261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стные бюджеты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296" w:rsidRPr="0004156F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F">
              <w:rPr>
                <w:rFonts w:ascii="Times New Roman" w:hAnsi="Times New Roman" w:cs="Times New Roman"/>
                <w:sz w:val="24"/>
                <w:szCs w:val="24"/>
              </w:rPr>
              <w:t>-117,9</w:t>
            </w:r>
          </w:p>
        </w:tc>
      </w:tr>
      <w:tr w:rsidR="00A01296" w:rsidRPr="00C84EBF" w:rsidTr="008E698D">
        <w:trPr>
          <w:trHeight w:val="312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A01296" w:rsidRPr="00C84EBF" w:rsidTr="008E698D">
        <w:trPr>
          <w:trHeight w:val="31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01296" w:rsidRPr="00C84EBF" w:rsidTr="008E698D">
        <w:trPr>
          <w:trHeight w:val="31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01296" w:rsidRPr="00C84EBF" w:rsidTr="008E698D">
        <w:trPr>
          <w:trHeight w:val="588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1296" w:rsidRPr="00C84EBF" w:rsidTr="008E698D">
        <w:trPr>
          <w:trHeight w:val="36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Pr="00B749D9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4500</w:t>
            </w:r>
          </w:p>
        </w:tc>
      </w:tr>
      <w:tr w:rsidR="00A01296" w:rsidRPr="00C84EBF" w:rsidTr="008E698D">
        <w:trPr>
          <w:trHeight w:val="37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Pr="00B749D9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01296" w:rsidRPr="00C84EBF" w:rsidTr="008E698D">
        <w:trPr>
          <w:trHeight w:val="93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Pr="00B749D9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01296" w:rsidRPr="00C84EBF" w:rsidTr="008E698D">
        <w:trPr>
          <w:trHeight w:val="3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Pr="00B749D9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4200</w:t>
            </w:r>
          </w:p>
        </w:tc>
      </w:tr>
      <w:tr w:rsidR="00A01296" w:rsidRPr="00C84EBF" w:rsidTr="008E698D">
        <w:trPr>
          <w:trHeight w:val="19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01296" w:rsidRPr="00C84EBF" w:rsidRDefault="00A01296" w:rsidP="008E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Pr="00B749D9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A01296" w:rsidRPr="00C84EBF" w:rsidTr="008E698D">
        <w:trPr>
          <w:trHeight w:val="367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ложенным в границах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Pr="00B749D9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A01296" w:rsidRPr="00C84EBF" w:rsidTr="008E698D">
        <w:trPr>
          <w:trHeight w:val="61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01296" w:rsidRPr="00C84EBF" w:rsidRDefault="00A01296" w:rsidP="008E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Pr="00B749D9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A01296" w:rsidRPr="00C84EBF" w:rsidTr="008E698D">
        <w:trPr>
          <w:trHeight w:val="379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Pr="00B749D9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A01296" w:rsidRPr="00C84EBF" w:rsidTr="008E698D">
        <w:trPr>
          <w:trHeight w:val="63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1 11 00000 00 00000 00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Pr="00B749D9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260,1</w:t>
            </w:r>
          </w:p>
        </w:tc>
      </w:tr>
      <w:tr w:rsidR="00A01296" w:rsidRPr="00C84EBF" w:rsidTr="008E698D">
        <w:trPr>
          <w:trHeight w:val="1423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1 11 05000 00 0000 12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Pr="00B749D9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260,1</w:t>
            </w:r>
          </w:p>
        </w:tc>
      </w:tr>
      <w:tr w:rsidR="00A01296" w:rsidRPr="00C84EBF" w:rsidTr="008E698D">
        <w:trPr>
          <w:trHeight w:val="140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1 11 05030 00 0000 12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01296" w:rsidRPr="00C84EBF" w:rsidRDefault="00A01296" w:rsidP="008E6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</w:t>
            </w: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Pr="00B749D9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</w:tr>
      <w:tr w:rsidR="00A01296" w:rsidRPr="00C84EBF" w:rsidTr="008E698D">
        <w:trPr>
          <w:trHeight w:val="11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1 11 05035 10 0000 12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ных учреждений)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Pr="00B749D9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</w:tr>
      <w:tr w:rsidR="00A01296" w:rsidRPr="00C84EBF" w:rsidTr="008E698D">
        <w:trPr>
          <w:trHeight w:val="6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96" w:rsidRPr="00C84EBF" w:rsidRDefault="00A01296" w:rsidP="008E6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Pr="00B749D9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</w:tr>
      <w:tr w:rsidR="00A01296" w:rsidRPr="00C84EBF" w:rsidTr="008E698D">
        <w:trPr>
          <w:trHeight w:val="213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1 13 01000 00 0000 13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оказания платных услуг (работ)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Pr="00B749D9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01296" w:rsidRPr="00C84EBF" w:rsidTr="008E698D">
        <w:trPr>
          <w:trHeight w:val="20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1 13 01990 00 0000 13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96" w:rsidRPr="00C84EBF" w:rsidRDefault="00A01296" w:rsidP="008E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Pr="00B749D9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01296" w:rsidRPr="00C84EBF" w:rsidTr="008E698D">
        <w:trPr>
          <w:trHeight w:val="6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1 13  01995 10 0000 13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лями средств бюджетов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Default="00A01296" w:rsidP="008E698D">
            <w:pPr>
              <w:jc w:val="center"/>
              <w:rPr>
                <w:sz w:val="24"/>
                <w:szCs w:val="24"/>
              </w:rPr>
            </w:pPr>
            <w:r>
              <w:t>70,0</w:t>
            </w:r>
          </w:p>
        </w:tc>
      </w:tr>
      <w:tr w:rsidR="00A01296" w:rsidRPr="00C84EBF" w:rsidTr="008E698D">
        <w:trPr>
          <w:trHeight w:val="6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9C">
              <w:rPr>
                <w:rFonts w:ascii="Times New Roman" w:hAnsi="Times New Roman" w:cs="Times New Roman"/>
                <w:sz w:val="24"/>
                <w:szCs w:val="24"/>
              </w:rPr>
              <w:t>1 16 90050 10 0000 14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96" w:rsidRPr="00E927E7" w:rsidRDefault="00A01296" w:rsidP="008E698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</w:t>
            </w:r>
            <w:r w:rsidRPr="00E927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7E7">
              <w:rPr>
                <w:rFonts w:ascii="Times New Roman" w:hAnsi="Times New Roman" w:cs="Times New Roman"/>
                <w:sz w:val="24"/>
                <w:szCs w:val="24"/>
              </w:rPr>
              <w:t>ты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Default="00A01296" w:rsidP="008E698D">
            <w:pPr>
              <w:jc w:val="center"/>
            </w:pPr>
            <w:r>
              <w:t>50,0</w:t>
            </w:r>
          </w:p>
        </w:tc>
      </w:tr>
      <w:tr w:rsidR="00A01296" w:rsidRPr="00C84EBF" w:rsidTr="008E698D">
        <w:trPr>
          <w:trHeight w:val="3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96" w:rsidRPr="00C84EBF" w:rsidRDefault="00A01296" w:rsidP="008E6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Default="00A01296" w:rsidP="008E69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1,0</w:t>
            </w:r>
          </w:p>
        </w:tc>
      </w:tr>
      <w:tr w:rsidR="00A01296" w:rsidRPr="00C84EBF" w:rsidTr="008E698D">
        <w:trPr>
          <w:trHeight w:val="31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1 17 14000 00 0000 1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96" w:rsidRPr="00C84EBF" w:rsidRDefault="00A01296" w:rsidP="008E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Default="00A01296" w:rsidP="008E69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1,0</w:t>
            </w:r>
          </w:p>
        </w:tc>
      </w:tr>
      <w:tr w:rsidR="00A01296" w:rsidRPr="00C84EBF" w:rsidTr="008E698D">
        <w:trPr>
          <w:trHeight w:val="588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1 17 14030 10 0000 1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96" w:rsidRPr="00C84EBF" w:rsidRDefault="00A01296" w:rsidP="008E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Default="00A01296" w:rsidP="008E698D">
            <w:pPr>
              <w:jc w:val="center"/>
              <w:rPr>
                <w:sz w:val="24"/>
                <w:szCs w:val="24"/>
              </w:rPr>
            </w:pPr>
            <w:r>
              <w:t>1,0</w:t>
            </w:r>
          </w:p>
        </w:tc>
      </w:tr>
      <w:tr w:rsidR="00A01296" w:rsidRPr="00C84EBF" w:rsidTr="008E698D">
        <w:trPr>
          <w:trHeight w:val="31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Default="00A01296" w:rsidP="008E698D">
            <w:pPr>
              <w:jc w:val="center"/>
              <w:rPr>
                <w:sz w:val="24"/>
                <w:szCs w:val="24"/>
              </w:rPr>
            </w:pPr>
            <w:r>
              <w:t>4392,6</w:t>
            </w:r>
          </w:p>
        </w:tc>
      </w:tr>
      <w:tr w:rsidR="00A01296" w:rsidRPr="00C84EBF" w:rsidTr="008E698D">
        <w:trPr>
          <w:trHeight w:val="64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Default="00A01296" w:rsidP="008E69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4392,6</w:t>
            </w:r>
          </w:p>
        </w:tc>
      </w:tr>
      <w:tr w:rsidR="00A01296" w:rsidRPr="00C84EBF" w:rsidTr="008E698D">
        <w:trPr>
          <w:trHeight w:val="6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 Субвенции бюджетам на осуществление первичного воинского учета на территориях, где отсутствуют военные коми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сариаты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Default="00A01296" w:rsidP="008E698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A01296" w:rsidRPr="00C84EBF" w:rsidTr="008E698D">
        <w:trPr>
          <w:trHeight w:val="6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1296" w:rsidRPr="00E927E7" w:rsidRDefault="00A01296" w:rsidP="008E698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sz w:val="24"/>
                <w:szCs w:val="24"/>
              </w:rPr>
              <w:t>2 02 35118 10 0000 15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Default="00A01296" w:rsidP="008E698D">
            <w:pPr>
              <w:jc w:val="center"/>
              <w:rPr>
                <w:sz w:val="24"/>
                <w:szCs w:val="24"/>
              </w:rPr>
            </w:pPr>
            <w:r>
              <w:t>333,0</w:t>
            </w:r>
          </w:p>
        </w:tc>
      </w:tr>
      <w:tr w:rsidR="00A01296" w:rsidRPr="002B2116" w:rsidTr="008E698D">
        <w:trPr>
          <w:trHeight w:val="6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2 02 25555 10 0000 150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поддержку муниципальных программ комфортной среды проживания Республике Хакасия </w:t>
            </w:r>
            <w:proofErr w:type="gramStart"/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spellStart"/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софина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сирование</w:t>
            </w:r>
            <w:proofErr w:type="spellEnd"/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бюджетом)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1296" w:rsidRPr="002B211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4059,6</w:t>
            </w:r>
          </w:p>
        </w:tc>
      </w:tr>
      <w:tr w:rsidR="00A01296" w:rsidRPr="002B2116" w:rsidTr="008E698D">
        <w:trPr>
          <w:trHeight w:val="6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2 02 25555 00 0000 150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поддержку муниципальных программ комфортной среды проживания Республике Хакасия </w:t>
            </w:r>
            <w:proofErr w:type="gramStart"/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spellStart"/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софина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сирование</w:t>
            </w:r>
            <w:proofErr w:type="spellEnd"/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бюджетом)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1296" w:rsidRPr="002B211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4059,6</w:t>
            </w:r>
          </w:p>
        </w:tc>
      </w:tr>
      <w:tr w:rsidR="00A01296" w:rsidRPr="00C84EBF" w:rsidTr="008E698D">
        <w:trPr>
          <w:trHeight w:val="33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20157,5</w:t>
            </w:r>
          </w:p>
        </w:tc>
      </w:tr>
      <w:tr w:rsidR="00A01296" w:rsidRPr="00C84EBF" w:rsidTr="008E698D">
        <w:trPr>
          <w:trHeight w:val="12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296" w:rsidRPr="00C84EBF" w:rsidTr="008E698D">
        <w:trPr>
          <w:trHeight w:val="384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296" w:rsidRPr="008D4E91" w:rsidTr="008E698D">
        <w:trPr>
          <w:trHeight w:val="363"/>
        </w:trPr>
        <w:tc>
          <w:tcPr>
            <w:tcW w:w="10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8D4E91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1296" w:rsidRDefault="00A01296" w:rsidP="00A01296">
      <w:pPr>
        <w:pStyle w:val="aa"/>
        <w:spacing w:before="0" w:after="0"/>
        <w:ind w:left="0" w:firstLine="0"/>
        <w:rPr>
          <w:sz w:val="28"/>
          <w:szCs w:val="28"/>
        </w:rPr>
      </w:pPr>
      <w:r>
        <w:rPr>
          <w:color w:val="000000"/>
        </w:rPr>
        <w:t>Глава</w:t>
      </w:r>
      <w:r w:rsidRPr="008D4E91">
        <w:rPr>
          <w:color w:val="000000"/>
        </w:rPr>
        <w:t xml:space="preserve"> </w:t>
      </w:r>
      <w:proofErr w:type="spellStart"/>
      <w:r w:rsidRPr="008D4E91">
        <w:rPr>
          <w:color w:val="000000"/>
        </w:rPr>
        <w:t>Таштыпского</w:t>
      </w:r>
      <w:proofErr w:type="spellEnd"/>
      <w:r w:rsidRPr="008D4E91">
        <w:rPr>
          <w:color w:val="000000"/>
        </w:rPr>
        <w:t xml:space="preserve"> сельсовета                                                       </w:t>
      </w:r>
      <w:r>
        <w:rPr>
          <w:color w:val="000000"/>
        </w:rPr>
        <w:t xml:space="preserve">         </w:t>
      </w:r>
      <w:r w:rsidRPr="008D4E91">
        <w:rPr>
          <w:color w:val="000000"/>
        </w:rPr>
        <w:t xml:space="preserve">  </w:t>
      </w:r>
      <w:r>
        <w:rPr>
          <w:color w:val="000000"/>
        </w:rPr>
        <w:t xml:space="preserve">                      </w:t>
      </w:r>
      <w:r w:rsidRPr="008D4E91">
        <w:rPr>
          <w:color w:val="000000"/>
        </w:rPr>
        <w:t xml:space="preserve">   </w:t>
      </w:r>
      <w:proofErr w:type="spellStart"/>
      <w:r>
        <w:t>Р.Х.Салимов</w:t>
      </w:r>
      <w:proofErr w:type="spellEnd"/>
    </w:p>
    <w:p w:rsidR="00A01296" w:rsidRDefault="00A01296" w:rsidP="00A01296">
      <w:pPr>
        <w:pStyle w:val="aa"/>
        <w:spacing w:before="0" w:after="0"/>
        <w:ind w:left="0" w:firstLine="0"/>
        <w:rPr>
          <w:sz w:val="28"/>
          <w:szCs w:val="28"/>
        </w:rPr>
      </w:pPr>
    </w:p>
    <w:p w:rsidR="00A01296" w:rsidRDefault="00A01296" w:rsidP="00A01296">
      <w:pPr>
        <w:pStyle w:val="aa"/>
        <w:spacing w:before="0" w:after="0"/>
        <w:ind w:left="0" w:firstLine="0"/>
        <w:rPr>
          <w:sz w:val="28"/>
          <w:szCs w:val="28"/>
        </w:rPr>
      </w:pPr>
    </w:p>
    <w:p w:rsidR="00A01296" w:rsidRDefault="00A01296" w:rsidP="00A01296">
      <w:pPr>
        <w:pStyle w:val="aa"/>
        <w:spacing w:before="0" w:after="0"/>
        <w:ind w:left="0" w:firstLine="0"/>
        <w:rPr>
          <w:sz w:val="28"/>
          <w:szCs w:val="28"/>
        </w:rPr>
      </w:pPr>
    </w:p>
    <w:p w:rsidR="00A01296" w:rsidRDefault="00A01296" w:rsidP="00A01296">
      <w:pPr>
        <w:pStyle w:val="aa"/>
        <w:spacing w:before="0" w:after="0"/>
        <w:ind w:left="0" w:firstLine="0"/>
        <w:rPr>
          <w:sz w:val="28"/>
          <w:szCs w:val="28"/>
        </w:rPr>
      </w:pPr>
    </w:p>
    <w:p w:rsidR="00A01296" w:rsidRPr="008D4E91" w:rsidRDefault="00A01296" w:rsidP="00A01296">
      <w:pPr>
        <w:pStyle w:val="aa"/>
        <w:spacing w:before="0" w:after="0"/>
        <w:ind w:left="0" w:firstLine="0"/>
        <w:rPr>
          <w:sz w:val="28"/>
          <w:szCs w:val="28"/>
        </w:rPr>
      </w:pPr>
    </w:p>
    <w:tbl>
      <w:tblPr>
        <w:tblW w:w="11057" w:type="dxa"/>
        <w:tblInd w:w="-459" w:type="dxa"/>
        <w:tblLook w:val="04A0"/>
      </w:tblPr>
      <w:tblGrid>
        <w:gridCol w:w="283"/>
        <w:gridCol w:w="2552"/>
        <w:gridCol w:w="2155"/>
        <w:gridCol w:w="539"/>
        <w:gridCol w:w="148"/>
        <w:gridCol w:w="560"/>
        <w:gridCol w:w="7"/>
        <w:gridCol w:w="560"/>
        <w:gridCol w:w="44"/>
        <w:gridCol w:w="523"/>
        <w:gridCol w:w="1003"/>
        <w:gridCol w:w="273"/>
        <w:gridCol w:w="284"/>
        <w:gridCol w:w="86"/>
        <w:gridCol w:w="622"/>
        <w:gridCol w:w="142"/>
        <w:gridCol w:w="1134"/>
        <w:gridCol w:w="142"/>
      </w:tblGrid>
      <w:tr w:rsidR="00A01296" w:rsidRPr="00C84EBF" w:rsidTr="008E698D">
        <w:trPr>
          <w:trHeight w:val="312"/>
        </w:trPr>
        <w:tc>
          <w:tcPr>
            <w:tcW w:w="110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bookmarkStart w:id="2" w:name="RANGE!A1:D51"/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bookmarkEnd w:id="2"/>
          <w:p w:rsidR="00A01296" w:rsidRPr="00C84EBF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296" w:rsidRPr="00C84EBF" w:rsidTr="008E698D">
        <w:trPr>
          <w:trHeight w:val="312"/>
        </w:trPr>
        <w:tc>
          <w:tcPr>
            <w:tcW w:w="110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296" w:rsidRPr="00C84EBF" w:rsidTr="008E698D">
        <w:trPr>
          <w:trHeight w:val="312"/>
        </w:trPr>
        <w:tc>
          <w:tcPr>
            <w:tcW w:w="110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296" w:rsidRPr="00C84EBF" w:rsidTr="008E698D">
        <w:trPr>
          <w:trHeight w:val="312"/>
        </w:trPr>
        <w:tc>
          <w:tcPr>
            <w:tcW w:w="110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C90CB7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296" w:rsidRPr="00C84EBF" w:rsidTr="008E698D">
        <w:trPr>
          <w:trHeight w:val="68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ind w:firstLineChars="1500" w:firstLine="36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Default="00A01296" w:rsidP="008E69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01296" w:rsidRPr="00C84EBF" w:rsidRDefault="00A01296" w:rsidP="008E69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312"/>
        </w:trPr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F4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Pr="00F43E49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 №4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312"/>
        </w:trPr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F43E49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 решению Совета депутатов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312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F43E49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360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C90CB7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от «27» марта 2019 г. № 73 </w:t>
            </w:r>
            <w:r w:rsidRPr="00C9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240"/>
        </w:trPr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C84EBF" w:rsidRDefault="00A01296" w:rsidP="008E69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312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F43E49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345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F43E49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на 2019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330"/>
        </w:trPr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F43E49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(тыс. ру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624"/>
        </w:trPr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312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312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7110,3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870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909,6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990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кательности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672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«Повышения эффективности бюджетных расходов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312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547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698,6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1092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1005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пальных образований</w:t>
            </w:r>
          </w:p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554,8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1020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кательности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648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«Повышения эффективности бюджетных расходов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360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660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431,6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1008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312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1296" w:rsidRPr="002B2116" w:rsidTr="008E698D">
        <w:trPr>
          <w:gridBefore w:val="1"/>
          <w:gridAfter w:val="1"/>
          <w:wBefore w:w="283" w:type="dxa"/>
          <w:wAfter w:w="142" w:type="dxa"/>
          <w:trHeight w:val="1035"/>
        </w:trPr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раций</w:t>
            </w:r>
          </w:p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2945,6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990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кательно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2945,6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696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«Повышения эффективности бюджетных расходов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2945,6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324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4C5364" w:rsidRDefault="00A01296" w:rsidP="008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2945,6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567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1032"/>
        </w:trPr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422,3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708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чая закупка товаров, работ и услуг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1125,0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312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1356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"Защита населения и территорий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обеспечение пожарной безопасности и безопасности людей на водных об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ектах(2018-2022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1005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защите населения и территории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туаций, пожарной безопасности и безопасности на водных объектах</w:t>
            </w:r>
          </w:p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324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Резервные фонды  муниципального образов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92000 09000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4C5364" w:rsidRDefault="00A01296" w:rsidP="008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330"/>
        </w:trPr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C5364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379"/>
        </w:trPr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2024,30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1056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 и противодействие пр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ступнос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(2018–2022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)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570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660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577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  «Благоустройс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1944,3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562"/>
        </w:trPr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хозяйственной деятельности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42571C" w:rsidRDefault="00A01296" w:rsidP="008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1944,3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278"/>
        </w:trPr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1029,4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845"/>
        </w:trPr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310,9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705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584,0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295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295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  <w:r w:rsidRPr="00D503EC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 xml:space="preserve"> </w:t>
            </w:r>
          </w:p>
          <w:p w:rsidR="00A01296" w:rsidRPr="00D503EC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295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</w:t>
            </w: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A01296" w:rsidRPr="00D503EC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295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503EC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D503EC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295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D503EC">
              <w:rPr>
                <w:rFonts w:ascii="Times New Roman" w:hAnsi="Times New Roman" w:cs="Times New Roman"/>
                <w:sz w:val="24"/>
                <w:szCs w:val="24"/>
              </w:rPr>
              <w:t xml:space="preserve"> сельсов</w:t>
            </w: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295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</w:t>
            </w: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риаты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296" w:rsidRPr="00D503EC" w:rsidRDefault="00A01296" w:rsidP="008E69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03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295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</w:t>
            </w: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ному страхованию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295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</w:t>
            </w: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D503EC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540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тельная деятельность</w:t>
            </w:r>
          </w:p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175,00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735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ская оборона</w:t>
            </w:r>
          </w:p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175,00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1425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"Защита населения и территорий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обеспечение пожарной безопасности и безопасности людей на водных об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ектах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1119"/>
        </w:trPr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296" w:rsidRDefault="00A01296" w:rsidP="008E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защите населения и территории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туаций, пожарной безопасности и безопасности на водных объектах</w:t>
            </w:r>
          </w:p>
          <w:p w:rsidR="00A01296" w:rsidRPr="00F43E49" w:rsidRDefault="00A01296" w:rsidP="008E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296" w:rsidRPr="0042571C" w:rsidRDefault="00A01296" w:rsidP="008E6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660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2147,8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265"/>
        </w:trPr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1747,8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822"/>
        </w:trPr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«Развитие тран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портной системы в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совете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1747,8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834"/>
        </w:trPr>
        <w:tc>
          <w:tcPr>
            <w:tcW w:w="52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на финансовое обеспечение дорожной деятельности в отношении д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рог общего пользования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96" w:rsidRPr="0042571C" w:rsidRDefault="00A01296" w:rsidP="008E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1747,8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696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96" w:rsidRPr="0042571C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1747,8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396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981,0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852"/>
        </w:trPr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"Управление муниципальным имуществом </w:t>
            </w:r>
            <w:proofErr w:type="spellStart"/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 сельсов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та (2018-2022 годы)"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931,0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566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развития земел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но-имущественных отношений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731,0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720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731,0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521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ного налога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529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565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760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296" w:rsidRPr="002B2116" w:rsidRDefault="00A01296" w:rsidP="008E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со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773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1056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кательности </w:t>
            </w:r>
            <w:proofErr w:type="spellStart"/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(2018-2022 годы)"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708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ских организаций»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660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развитие экономического потенциала </w:t>
            </w:r>
            <w:proofErr w:type="spellStart"/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684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Гранты юридическим лицам (кроме некоммерческих организаций), индивидуальным пре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принимателям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365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4479,8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271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278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(2018-2022годы)"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375"/>
        </w:trPr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(2018-2022 годы)"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555"/>
        </w:trPr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 сельсов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744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291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(2018-2022 годы)"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435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 сельсов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672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312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808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туры </w:t>
            </w:r>
            <w:proofErr w:type="spellStart"/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2018 - 2022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345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696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A01296" w:rsidRPr="0042571C" w:rsidTr="008E698D">
        <w:trPr>
          <w:gridBefore w:val="1"/>
          <w:gridAfter w:val="1"/>
          <w:wBefore w:w="283" w:type="dxa"/>
          <w:wAfter w:w="142" w:type="dxa"/>
          <w:trHeight w:val="287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7619,4</w:t>
            </w:r>
          </w:p>
        </w:tc>
      </w:tr>
      <w:tr w:rsidR="00A01296" w:rsidRPr="0042571C" w:rsidTr="008E698D">
        <w:trPr>
          <w:gridBefore w:val="1"/>
          <w:gridAfter w:val="1"/>
          <w:wBefore w:w="283" w:type="dxa"/>
          <w:wAfter w:w="142" w:type="dxa"/>
          <w:trHeight w:val="547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во (2018-2022годы)"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3459,8</w:t>
            </w:r>
          </w:p>
        </w:tc>
      </w:tr>
      <w:tr w:rsidR="00A01296" w:rsidRPr="0042571C" w:rsidTr="008E698D">
        <w:trPr>
          <w:gridBefore w:val="1"/>
          <w:gridAfter w:val="1"/>
          <w:wBefore w:w="283" w:type="dxa"/>
          <w:wAfter w:w="142" w:type="dxa"/>
          <w:trHeight w:val="271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3131,2</w:t>
            </w:r>
          </w:p>
        </w:tc>
      </w:tr>
      <w:tr w:rsidR="00A01296" w:rsidRPr="0042571C" w:rsidTr="008E698D">
        <w:trPr>
          <w:gridBefore w:val="1"/>
          <w:gridAfter w:val="1"/>
          <w:wBefore w:w="283" w:type="dxa"/>
          <w:wAfter w:w="142" w:type="dxa"/>
          <w:trHeight w:val="636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96200 430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01296" w:rsidRPr="0042571C" w:rsidTr="008E698D">
        <w:trPr>
          <w:gridBefore w:val="1"/>
          <w:gridAfter w:val="1"/>
          <w:wBefore w:w="283" w:type="dxa"/>
          <w:wAfter w:w="142" w:type="dxa"/>
          <w:trHeight w:val="636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обустройства мест массового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96200 430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01296" w:rsidRPr="0042571C" w:rsidTr="008E698D">
        <w:trPr>
          <w:gridBefore w:val="1"/>
          <w:gridAfter w:val="1"/>
          <w:wBefore w:w="283" w:type="dxa"/>
          <w:wAfter w:w="142" w:type="dxa"/>
          <w:trHeight w:val="636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деятельности по накоплению и транспортировке твердых коммунал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отходов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96200 430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158,6</w:t>
            </w:r>
          </w:p>
        </w:tc>
      </w:tr>
      <w:tr w:rsidR="00A01296" w:rsidRPr="0042571C" w:rsidTr="008E698D">
        <w:trPr>
          <w:gridBefore w:val="1"/>
          <w:gridAfter w:val="1"/>
          <w:wBefore w:w="283" w:type="dxa"/>
          <w:wAfter w:w="142" w:type="dxa"/>
          <w:trHeight w:val="516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с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временной комфортной городской среды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96200 43010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01296" w:rsidRPr="0042571C" w:rsidTr="008E698D">
        <w:trPr>
          <w:gridBefore w:val="1"/>
          <w:gridAfter w:val="1"/>
          <w:wBefore w:w="283" w:type="dxa"/>
          <w:wAfter w:w="142" w:type="dxa"/>
          <w:trHeight w:val="108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96" w:rsidRPr="0042571C" w:rsidTr="008E698D">
        <w:trPr>
          <w:gridBefore w:val="1"/>
          <w:gridAfter w:val="1"/>
          <w:wBefore w:w="283" w:type="dxa"/>
          <w:wAfter w:w="142" w:type="dxa"/>
          <w:trHeight w:val="636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96200 43010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01296" w:rsidRPr="0042571C" w:rsidTr="008E698D">
        <w:trPr>
          <w:gridBefore w:val="1"/>
          <w:gridAfter w:val="1"/>
          <w:wBefore w:w="283" w:type="dxa"/>
          <w:wAfter w:w="142" w:type="dxa"/>
          <w:trHeight w:val="636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96200 43010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01296" w:rsidRPr="0042571C" w:rsidTr="008E698D">
        <w:trPr>
          <w:gridBefore w:val="1"/>
          <w:gridAfter w:val="1"/>
          <w:wBefore w:w="283" w:type="dxa"/>
          <w:wAfter w:w="142" w:type="dxa"/>
          <w:trHeight w:val="636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с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временной комфортной городской среды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96200 55550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4059,6</w:t>
            </w:r>
          </w:p>
        </w:tc>
      </w:tr>
      <w:tr w:rsidR="00A01296" w:rsidRPr="0042571C" w:rsidTr="008E698D">
        <w:trPr>
          <w:gridBefore w:val="1"/>
          <w:gridAfter w:val="1"/>
          <w:wBefore w:w="283" w:type="dxa"/>
          <w:wAfter w:w="142" w:type="dxa"/>
          <w:trHeight w:val="636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96200 55550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4059,6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288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96200 55550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4059,6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384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</w:t>
            </w: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вод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672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«Экологическая безопасность </w:t>
            </w:r>
            <w:proofErr w:type="spellStart"/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2018-2022 годы»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348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720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287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1932,00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315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графии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1932,00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756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978,7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1979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</w:t>
            </w:r>
            <w:proofErr w:type="spellStart"/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Ташты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978,7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324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978,7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396"/>
        </w:trPr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636,5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865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720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571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в </w:t>
            </w:r>
            <w:proofErr w:type="spellStart"/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тыпском</w:t>
            </w:r>
            <w:proofErr w:type="spellEnd"/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(2018-2022годы)»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551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684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684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межведомственных учреждений (МБУ МЦД с. Таштып)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1137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оказаний государственного (муниципального) услуг (выполн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ние работ)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348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A01296" w:rsidRPr="009F21EF" w:rsidTr="008E698D">
        <w:trPr>
          <w:gridBefore w:val="1"/>
          <w:gridAfter w:val="1"/>
          <w:wBefore w:w="283" w:type="dxa"/>
          <w:wAfter w:w="142" w:type="dxa"/>
          <w:trHeight w:val="360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A01296" w:rsidRPr="009F21EF" w:rsidTr="008E698D">
        <w:trPr>
          <w:gridBefore w:val="1"/>
          <w:gridAfter w:val="1"/>
          <w:wBefore w:w="283" w:type="dxa"/>
          <w:wAfter w:w="142" w:type="dxa"/>
          <w:trHeight w:val="541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та граждан (2018-2022годы)»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01296" w:rsidRPr="009F21EF" w:rsidTr="008E698D">
        <w:trPr>
          <w:gridBefore w:val="1"/>
          <w:gridAfter w:val="1"/>
          <w:wBefore w:w="283" w:type="dxa"/>
          <w:wAfter w:w="142" w:type="dxa"/>
          <w:trHeight w:val="381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01296" w:rsidRPr="009F21EF" w:rsidTr="008E698D">
        <w:trPr>
          <w:gridBefore w:val="1"/>
          <w:gridAfter w:val="1"/>
          <w:wBefore w:w="283" w:type="dxa"/>
          <w:wAfter w:w="142" w:type="dxa"/>
          <w:trHeight w:val="312"/>
        </w:trPr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01296" w:rsidRPr="009F21EF" w:rsidTr="008E698D">
        <w:trPr>
          <w:gridBefore w:val="1"/>
          <w:gridAfter w:val="1"/>
          <w:wBefore w:w="283" w:type="dxa"/>
          <w:wAfter w:w="142" w:type="dxa"/>
          <w:trHeight w:val="324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A01296" w:rsidRPr="009F21EF" w:rsidTr="008E698D">
        <w:trPr>
          <w:gridBefore w:val="1"/>
          <w:gridAfter w:val="1"/>
          <w:wBefore w:w="283" w:type="dxa"/>
          <w:wAfter w:w="142" w:type="dxa"/>
          <w:trHeight w:val="336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A01296" w:rsidRPr="009F21EF" w:rsidTr="008E698D">
        <w:trPr>
          <w:gridBefore w:val="1"/>
          <w:gridAfter w:val="1"/>
          <w:wBefore w:w="283" w:type="dxa"/>
          <w:wAfter w:w="142" w:type="dxa"/>
          <w:trHeight w:val="858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вете (2018-2022годы)»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1296" w:rsidRPr="009F21EF" w:rsidTr="008E698D">
        <w:trPr>
          <w:gridBefore w:val="1"/>
          <w:gridAfter w:val="1"/>
          <w:wBefore w:w="283" w:type="dxa"/>
          <w:wAfter w:w="142" w:type="dxa"/>
          <w:trHeight w:val="396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ры и спорта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1296" w:rsidRPr="009F21EF" w:rsidTr="008E698D">
        <w:trPr>
          <w:gridBefore w:val="1"/>
          <w:gridAfter w:val="1"/>
          <w:wBefore w:w="283" w:type="dxa"/>
          <w:wAfter w:w="142" w:type="dxa"/>
          <w:trHeight w:val="672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1296" w:rsidRPr="009F21EF" w:rsidTr="008E698D">
        <w:trPr>
          <w:gridBefore w:val="1"/>
          <w:gridAfter w:val="1"/>
          <w:wBefore w:w="283" w:type="dxa"/>
          <w:wAfter w:w="142" w:type="dxa"/>
          <w:trHeight w:val="372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A01296" w:rsidRPr="009F21EF" w:rsidTr="008E698D">
        <w:trPr>
          <w:gridBefore w:val="1"/>
          <w:gridAfter w:val="1"/>
          <w:wBefore w:w="283" w:type="dxa"/>
          <w:wAfter w:w="142" w:type="dxa"/>
          <w:trHeight w:val="372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Периодическая печать и издательства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A01296" w:rsidRPr="009F21EF" w:rsidTr="008E698D">
        <w:trPr>
          <w:gridBefore w:val="1"/>
          <w:gridAfter w:val="1"/>
          <w:wBefore w:w="283" w:type="dxa"/>
          <w:wAfter w:w="142" w:type="dxa"/>
          <w:trHeight w:val="672"/>
        </w:trPr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информ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общества в </w:t>
            </w:r>
            <w:proofErr w:type="spellStart"/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(2018-2022годы)»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A01296" w:rsidRPr="009F21EF" w:rsidTr="008E698D">
        <w:trPr>
          <w:gridBefore w:val="1"/>
          <w:gridAfter w:val="1"/>
          <w:wBefore w:w="283" w:type="dxa"/>
          <w:wAfter w:w="142" w:type="dxa"/>
          <w:trHeight w:val="573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ние населения </w:t>
            </w:r>
            <w:proofErr w:type="spellStart"/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A01296" w:rsidRPr="009F21EF" w:rsidTr="008E698D">
        <w:trPr>
          <w:gridBefore w:val="1"/>
          <w:gridAfter w:val="1"/>
          <w:wBefore w:w="283" w:type="dxa"/>
          <w:wAfter w:w="142" w:type="dxa"/>
          <w:trHeight w:val="708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281"/>
        </w:trPr>
        <w:tc>
          <w:tcPr>
            <w:tcW w:w="52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20907,5</w:t>
            </w: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312"/>
        </w:trPr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1296" w:rsidRPr="00F43E49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312"/>
        </w:trPr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F43E49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96" w:rsidRPr="00F43E49" w:rsidTr="008E698D">
        <w:trPr>
          <w:gridBefore w:val="1"/>
          <w:gridAfter w:val="1"/>
          <w:wBefore w:w="283" w:type="dxa"/>
          <w:wAfter w:w="142" w:type="dxa"/>
          <w:trHeight w:val="312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Pr="00F43E49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4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Р.Х.Салимов</w:t>
            </w:r>
            <w:proofErr w:type="spellEnd"/>
          </w:p>
        </w:tc>
      </w:tr>
    </w:tbl>
    <w:p w:rsidR="00A01296" w:rsidRDefault="00A01296" w:rsidP="00A01296"/>
    <w:p w:rsidR="00A01296" w:rsidRDefault="00A01296" w:rsidP="00A01296"/>
    <w:tbl>
      <w:tblPr>
        <w:tblW w:w="10774" w:type="dxa"/>
        <w:tblInd w:w="-318" w:type="dxa"/>
        <w:tblLook w:val="04A0"/>
      </w:tblPr>
      <w:tblGrid>
        <w:gridCol w:w="11012"/>
        <w:gridCol w:w="700"/>
        <w:gridCol w:w="600"/>
        <w:gridCol w:w="640"/>
        <w:gridCol w:w="1462"/>
        <w:gridCol w:w="680"/>
        <w:gridCol w:w="1005"/>
        <w:gridCol w:w="866"/>
      </w:tblGrid>
      <w:tr w:rsidR="00A01296" w:rsidRPr="00BD5E05" w:rsidTr="008E698D">
        <w:trPr>
          <w:trHeight w:val="348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RANGE!A1:H151"/>
            <w:bookmarkEnd w:id="3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96" w:rsidRPr="00BD5E05" w:rsidTr="008E698D">
        <w:trPr>
          <w:trHeight w:val="236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96" w:rsidRPr="00BD5E05" w:rsidTr="008E698D">
        <w:trPr>
          <w:trHeight w:val="239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96" w:rsidRPr="00BD5E05" w:rsidTr="008E698D">
        <w:trPr>
          <w:trHeight w:val="244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96" w:rsidRPr="00BD5E05" w:rsidTr="008E698D">
        <w:trPr>
          <w:trHeight w:val="24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96" w:rsidRPr="00BD5E05" w:rsidTr="008E698D">
        <w:trPr>
          <w:trHeight w:val="336"/>
        </w:trPr>
        <w:tc>
          <w:tcPr>
            <w:tcW w:w="99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96" w:rsidRPr="00BD5E05" w:rsidTr="008E698D">
        <w:trPr>
          <w:trHeight w:val="345"/>
        </w:trPr>
        <w:tc>
          <w:tcPr>
            <w:tcW w:w="99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96" w:rsidRPr="00BD5E05" w:rsidTr="008E698D">
        <w:trPr>
          <w:trHeight w:val="621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96" w:rsidRPr="00BD5E05" w:rsidTr="008E698D">
        <w:trPr>
          <w:trHeight w:val="336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0"/>
              <w:tblW w:w="10796" w:type="dxa"/>
              <w:tblLook w:val="04A0"/>
            </w:tblPr>
            <w:tblGrid>
              <w:gridCol w:w="6096"/>
              <w:gridCol w:w="600"/>
              <w:gridCol w:w="640"/>
              <w:gridCol w:w="1312"/>
              <w:gridCol w:w="308"/>
              <w:gridCol w:w="372"/>
              <w:gridCol w:w="308"/>
              <w:gridCol w:w="852"/>
              <w:gridCol w:w="308"/>
            </w:tblGrid>
            <w:tr w:rsidR="00A01296" w:rsidRPr="00133EC0" w:rsidTr="008E698D">
              <w:trPr>
                <w:trHeight w:val="348"/>
              </w:trPr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01296" w:rsidRPr="00133EC0" w:rsidRDefault="00A01296" w:rsidP="008E698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Приложение   №6</w:t>
                  </w:r>
                </w:p>
              </w:tc>
            </w:tr>
            <w:tr w:rsidR="00A01296" w:rsidRPr="00133EC0" w:rsidTr="008E698D">
              <w:trPr>
                <w:trHeight w:val="348"/>
              </w:trPr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к  решению Совета депутатов</w:t>
                  </w:r>
                </w:p>
              </w:tc>
            </w:tr>
            <w:tr w:rsidR="00A01296" w:rsidRPr="00133EC0" w:rsidTr="008E698D">
              <w:trPr>
                <w:trHeight w:val="336"/>
              </w:trPr>
              <w:tc>
                <w:tcPr>
                  <w:tcW w:w="1079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33E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Таштыпского</w:t>
                  </w:r>
                  <w:proofErr w:type="spellEnd"/>
                  <w:r w:rsidRPr="00133E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сельсовета</w:t>
                  </w:r>
                </w:p>
              </w:tc>
            </w:tr>
            <w:tr w:rsidR="00A01296" w:rsidRPr="00133EC0" w:rsidTr="008E698D">
              <w:trPr>
                <w:trHeight w:val="360"/>
              </w:trPr>
              <w:tc>
                <w:tcPr>
                  <w:tcW w:w="1079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от «27» марта 2019 г. № 73  </w:t>
                  </w:r>
                  <w:r w:rsidRPr="00C90C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A01296" w:rsidRPr="00133EC0" w:rsidTr="008E698D">
              <w:trPr>
                <w:trHeight w:val="240"/>
              </w:trPr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296" w:rsidRPr="00133EC0" w:rsidTr="008E698D">
              <w:trPr>
                <w:trHeight w:val="660"/>
              </w:trPr>
              <w:tc>
                <w:tcPr>
                  <w:tcW w:w="1079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Распределение бюджетных ассигнов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аний по разделам, подразделам </w:t>
                  </w: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 видам расходов классиф</w:t>
                  </w: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</w:t>
                  </w: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кации бюджет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Таштыпского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сельсовета на 2019</w:t>
                  </w: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A01296" w:rsidRPr="00133EC0" w:rsidTr="008E698D">
              <w:trPr>
                <w:trHeight w:val="330"/>
              </w:trPr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(тыс. рублей)</w:t>
                  </w:r>
                </w:p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672"/>
              </w:trPr>
              <w:tc>
                <w:tcPr>
                  <w:tcW w:w="6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 на год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336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336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7110,0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675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</w:t>
                  </w: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909,6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828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3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Муниципальная программа "Экономическое развитие и повышение инвестиционной привлекательности </w:t>
                  </w:r>
                  <w:proofErr w:type="spellStart"/>
                  <w:r w:rsidRPr="00F43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</w:t>
                  </w:r>
                  <w:r w:rsidRPr="00F43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тыпского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сельсовета (2018-2022</w:t>
                  </w:r>
                  <w:r w:rsidRPr="00F43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годы)"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909,6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557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3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Подпрограмма «Повышения эффективности бюджетных расходов </w:t>
                  </w:r>
                  <w:proofErr w:type="spellStart"/>
                  <w:r w:rsidRPr="00F43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Таштыпского</w:t>
                  </w:r>
                  <w:proofErr w:type="spellEnd"/>
                  <w:r w:rsidRPr="00F43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</w:t>
                  </w:r>
                  <w:r w:rsidRPr="00F43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 (2018-2022</w:t>
                  </w:r>
                  <w:r w:rsidRPr="00F43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годы)»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909,6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336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909,6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360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Фонд оплаты труда государственных (муниципальных) орг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нов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698,6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705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Взносы по обязательному социальному страхованию на выплаты денежного содержания и иные выплаты работникам гос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дарственных (муниципальных) органов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211,0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730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</w:t>
                  </w: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</w:t>
                  </w: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ципальных образований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590,0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814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3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Муниципальная программа "Экономическое развитие и повышение инвестиционной привлекательности </w:t>
                  </w:r>
                  <w:proofErr w:type="spellStart"/>
                  <w:r w:rsidRPr="00F43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</w:t>
                  </w:r>
                  <w:r w:rsidRPr="00F43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тыпского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сельсовета (2018-2022</w:t>
                  </w:r>
                  <w:r w:rsidRPr="00F43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годы)"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554,8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617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3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Подпрограмма «Повышения эффективности бюджетных расходов </w:t>
                  </w:r>
                  <w:proofErr w:type="spellStart"/>
                  <w:r w:rsidRPr="00F43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Таштыпского</w:t>
                  </w:r>
                  <w:proofErr w:type="spellEnd"/>
                  <w:r w:rsidRPr="00F43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</w:t>
                  </w:r>
                  <w:r w:rsidRPr="00F43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 (2018-2022</w:t>
                  </w:r>
                  <w:r w:rsidRPr="00F43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годы)»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554,8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435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Депутаты представительного органа муниципального образ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553,8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42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Фонд оплаты труда государственных (муниципальных) орг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431,6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414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Взносы по обязательному социальному страхованию на выплаты денежного содержания и иные выплаты работникам гос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дарственных (муниципальных) органов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122,2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142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Уплата иных пл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тежей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853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1035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власти субъектов Российской Федерации, местных админ</w:t>
                  </w: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</w:t>
                  </w: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страций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2945,6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798"/>
              </w:trPr>
              <w:tc>
                <w:tcPr>
                  <w:tcW w:w="6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3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Муниципальная программа "Экономическое развитие и повышение инвестиционной привлекательности </w:t>
                  </w:r>
                  <w:proofErr w:type="spellStart"/>
                  <w:r w:rsidRPr="00F43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</w:t>
                  </w:r>
                  <w:r w:rsidRPr="00F43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тыпского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сельсовета (2018-2022</w:t>
                  </w:r>
                  <w:r w:rsidRPr="00F43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годы)"</w:t>
                  </w: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2945,6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527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3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Подпрограмма «Повышения эффективности бюджетных расходов </w:t>
                  </w:r>
                  <w:proofErr w:type="spellStart"/>
                  <w:r w:rsidRPr="00F43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Таштыпского</w:t>
                  </w:r>
                  <w:proofErr w:type="spellEnd"/>
                  <w:r w:rsidRPr="00F43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</w:t>
                  </w:r>
                  <w:r w:rsidRPr="00F43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 (2018-2022</w:t>
                  </w:r>
                  <w:r w:rsidRPr="00F43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годы)»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2945,6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315"/>
              </w:trPr>
              <w:tc>
                <w:tcPr>
                  <w:tcW w:w="6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2945,6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42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Фонд оплаты труда государственных (муниципальных) орг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нов 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1398,3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584"/>
              </w:trPr>
              <w:tc>
                <w:tcPr>
                  <w:tcW w:w="6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Взносы по обязательному социальному страхованию на выплаты денежного содержания и иные выплаты работникам гос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дарственных (муниципальных) органов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422,3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463"/>
              </w:trPr>
              <w:tc>
                <w:tcPr>
                  <w:tcW w:w="6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чая закупка товаров, работ и услуг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1125,0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336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95,0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990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3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Муниципальная программа "Защита населения и территорий </w:t>
                  </w:r>
                  <w:proofErr w:type="spellStart"/>
                  <w:r w:rsidRPr="00F43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Таштыпского</w:t>
                  </w:r>
                  <w:proofErr w:type="spellEnd"/>
                  <w:r w:rsidRPr="00F43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сельсовета от чрезвычайных ситуаций, обеспечение пожарной безопасности и безопасности людей на водных об</w:t>
                  </w:r>
                  <w:r w:rsidRPr="00F43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ъ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ектах(2018-2022</w:t>
                  </w:r>
                  <w:r w:rsidRPr="00F43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год)"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717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3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Мероприятия по защите населения и территории </w:t>
                  </w:r>
                  <w:proofErr w:type="spellStart"/>
                  <w:r w:rsidRPr="00F43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Таштыпского</w:t>
                  </w:r>
                  <w:proofErr w:type="spellEnd"/>
                  <w:r w:rsidRPr="00F43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сельсовета от чрезвычайных ситуаций, пожа</w:t>
                  </w:r>
                  <w:r w:rsidRPr="00F43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F43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ной безопасности и безопасности на водных объектах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289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Резервные фонды  муниципального образования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138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336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2024,3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643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Муниципальная программа «Обеспечение общественного порядка и противодействие преступности в </w:t>
                  </w:r>
                  <w:proofErr w:type="spellStart"/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Таштыпском</w:t>
                  </w:r>
                  <w:proofErr w:type="spellEnd"/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вете (201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8–2022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годы»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229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обеспечению общественного порядка и противоде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ствию преступности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379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603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3E4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Муниципальная программа   «Благоустройс</w:t>
                  </w:r>
                  <w:r w:rsidRPr="00F43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 (2018-2022</w:t>
                  </w:r>
                  <w:r w:rsidRPr="00F43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годы)"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1944,3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384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Учреждения по обеспечению хозяйственной деятельн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1944,3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348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Фонд оплаты труда учреждений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1029,4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620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Взносы по обязательному социальному страхованию на выплаты по оплате труда работников и иных выплаты работн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 учреждений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310,9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349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584,0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216"/>
              </w:trPr>
              <w:tc>
                <w:tcPr>
                  <w:tcW w:w="6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Уплата иных платежей</w:t>
                  </w: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853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412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993300"/>
                      <w:sz w:val="24"/>
                      <w:szCs w:val="24"/>
                    </w:rPr>
                  </w:pPr>
                  <w:r w:rsidRPr="00D503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  <w:r w:rsidRPr="00D503EC">
                    <w:rPr>
                      <w:rFonts w:ascii="Times New Roman" w:hAnsi="Times New Roman" w:cs="Times New Roman"/>
                      <w:b/>
                      <w:bCs/>
                      <w:color w:val="993300"/>
                      <w:sz w:val="24"/>
                      <w:szCs w:val="24"/>
                    </w:rPr>
                    <w:t xml:space="preserve"> </w:t>
                  </w:r>
                </w:p>
                <w:p w:rsidR="00A01296" w:rsidRPr="00D503EC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D503EC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503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D503EC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503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D503EC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503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D503EC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503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333,0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412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D503EC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Мобилизационная и вневойсковая подг</w:t>
                  </w:r>
                  <w:r w:rsidRPr="00D50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D50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товка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D503EC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D503EC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D503EC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D503EC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333,0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412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D503EC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0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D50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расходы в сфере установленных функций органов муниципальной власти (муниципальных органов, муниципальных учреждений) </w:t>
                  </w:r>
                  <w:proofErr w:type="spellStart"/>
                  <w:r w:rsidRPr="00D50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Таштыпского</w:t>
                  </w:r>
                  <w:proofErr w:type="spellEnd"/>
                  <w:r w:rsidRPr="00D50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</w:t>
                  </w:r>
                  <w:r w:rsidRPr="00D50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D50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вета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D503EC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D503EC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D503EC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503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D503EC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333,0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412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D503EC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деятельности органов муниципальной власти (муниципальных органов, муниципальных учреждений) </w:t>
                  </w:r>
                  <w:proofErr w:type="spellStart"/>
                  <w:r w:rsidRPr="00D50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Таштыпского</w:t>
                  </w:r>
                  <w:proofErr w:type="spellEnd"/>
                  <w:r w:rsidRPr="00D50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</w:t>
                  </w:r>
                  <w:r w:rsidRPr="00D50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D50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D503EC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D503EC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D503EC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503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D503EC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333,0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412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D503EC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первичного воинского учета на территории, где отсутствуют военные комисс</w:t>
                  </w:r>
                  <w:r w:rsidRPr="00D50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D50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риаты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D503EC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D503EC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01296" w:rsidRPr="00D503EC" w:rsidRDefault="00A01296" w:rsidP="008E698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03EC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D503EC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333,0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412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D503EC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Фонд оплаты труда государственных (муниципальных) органов и взносы по обяз</w:t>
                  </w:r>
                  <w:r w:rsidRPr="00D50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D50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тельному страхованию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D503EC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D503EC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D503EC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D503EC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254,4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412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D503EC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Взносы по обязательному социальному страхованию на выплаты денежного содержания и иные выплаты работникам госуда</w:t>
                  </w:r>
                  <w:r w:rsidRPr="00D50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D50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ственных (муниципальных) органов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D503EC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D503EC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D503EC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D503EC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78,6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412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Национальная безопасность и правоохранительная де</w:t>
                  </w: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я</w:t>
                  </w: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тельность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175,0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735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</w:t>
                  </w: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жданская оборона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175,0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858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Муниципальная программа "Защита населения и территорий </w:t>
                  </w:r>
                  <w:proofErr w:type="spellStart"/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Таштыпского</w:t>
                  </w:r>
                  <w:proofErr w:type="spellEnd"/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сельсовета от чрезвычайных ситуаций, обеспечение пожарной безопасности и безопасности людей на во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объектах (2018-2022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годы)"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175,0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591"/>
              </w:trPr>
              <w:tc>
                <w:tcPr>
                  <w:tcW w:w="6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Мероприятия по защите населения и территории </w:t>
                  </w:r>
                  <w:proofErr w:type="spellStart"/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Таштыпского</w:t>
                  </w:r>
                  <w:proofErr w:type="spellEnd"/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сельсовета от чрезвычайных ситуаций, пожарной безопасности и без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пасности на водных объектах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175,0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460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175,0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300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2147,8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58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1747,8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42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 программа   «Развитие транспортной сист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мы в </w:t>
                  </w:r>
                  <w:proofErr w:type="spellStart"/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Таштыпском</w:t>
                  </w:r>
                  <w:proofErr w:type="spellEnd"/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сельсовете (201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8-2022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годы)»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1747,8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774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</w:t>
                  </w:r>
                  <w:proofErr w:type="gramEnd"/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передаваемые на финансовое обеспечение дорожной деятельности в отношении дорог общего пользов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1747,8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421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1747,8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27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981,0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72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программа "Управление муниципальным имущес</w:t>
                  </w: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вом </w:t>
                  </w:r>
                  <w:proofErr w:type="spellStart"/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Таштыпского</w:t>
                  </w:r>
                  <w:proofErr w:type="spellEnd"/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сельсовета (2018-2022 годы)"</w:t>
                  </w: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931,0,0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511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в сфере развития земельно-имущественных о</w:t>
                  </w: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ношений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731,0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345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Прочая закупка товаров, работ и услуг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469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Уплата налога на имущество организаций и земел</w:t>
                  </w: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ного налога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851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512,0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469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Уплата прочих налогов, сборов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852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469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Уплата иных платежей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853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469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недвижимости, признание прав и регулирование о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ношений по государственной собственности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636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838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Муниципальная программа "Экономическое развитие и повышение инвестиционной привлекательности </w:t>
                  </w:r>
                  <w:proofErr w:type="spellStart"/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Таштыпского</w:t>
                  </w:r>
                  <w:proofErr w:type="spellEnd"/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совета (201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8-2022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годы)"</w:t>
                  </w: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41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«Повышение эффективности поддержки негосударс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венных некоммерческих организаций»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373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Мероприятия, направленные на развитие экономического п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тенциала </w:t>
                  </w:r>
                  <w:proofErr w:type="spellStart"/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Таштыпского</w:t>
                  </w:r>
                  <w:proofErr w:type="spellEnd"/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509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Прочая закупка товаров, работ и услуг для обеспечения государс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336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4479,8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181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370,0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172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пальная  программа "Жилище (2018-2022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годы)"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317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"Таштып- райцентр (201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022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годы)"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563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Мероприятия, направленные на улучшение жилищных усл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вий в  </w:t>
                  </w:r>
                  <w:proofErr w:type="spellStart"/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Таштыпском</w:t>
                  </w:r>
                  <w:proofErr w:type="spellEnd"/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сельсовете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345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197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"Свой дом (2018-2022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годы)"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435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Мероприятия, направленные на улучшение жилищных усл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вий в  </w:t>
                  </w:r>
                  <w:proofErr w:type="spellStart"/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Таштыпском</w:t>
                  </w:r>
                  <w:proofErr w:type="spellEnd"/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сельсовете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195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61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550,0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775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Муниципальная программа комплексного развития систем коммунальной инфраструктуры </w:t>
                  </w:r>
                  <w:proofErr w:type="spellStart"/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Таштыпского</w:t>
                  </w:r>
                  <w:proofErr w:type="spellEnd"/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совета на 2018 - 2022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ды»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345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42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550,0</w:t>
                  </w:r>
                </w:p>
              </w:tc>
            </w:tr>
            <w:tr w:rsidR="00A01296" w:rsidRPr="002B2116" w:rsidTr="008E698D">
              <w:trPr>
                <w:gridAfter w:val="1"/>
                <w:wAfter w:w="308" w:type="dxa"/>
                <w:trHeight w:val="13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Благоустройство 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7619,4</w:t>
                  </w:r>
                </w:p>
              </w:tc>
            </w:tr>
            <w:tr w:rsidR="00A01296" w:rsidRPr="002B2116" w:rsidTr="008E698D">
              <w:trPr>
                <w:gridAfter w:val="1"/>
                <w:wAfter w:w="308" w:type="dxa"/>
                <w:trHeight w:val="275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программа   «Благоустройс</w:t>
                  </w: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 (2018-2022годы)"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3459,8</w:t>
                  </w:r>
                </w:p>
              </w:tc>
            </w:tr>
            <w:tr w:rsidR="00A01296" w:rsidRPr="002B2116" w:rsidTr="008E698D">
              <w:trPr>
                <w:gridAfter w:val="1"/>
                <w:wAfter w:w="308" w:type="dxa"/>
                <w:trHeight w:val="270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благоустройства территории пос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</w:t>
                  </w: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3131,2</w:t>
                  </w:r>
                </w:p>
              </w:tc>
            </w:tr>
            <w:tr w:rsidR="00A01296" w:rsidRPr="002B2116" w:rsidTr="008E698D">
              <w:trPr>
                <w:gridAfter w:val="1"/>
                <w:wAfter w:w="308" w:type="dxa"/>
                <w:trHeight w:val="145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мест захоронения</w:t>
                  </w: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150,0</w:t>
                  </w:r>
                </w:p>
              </w:tc>
            </w:tr>
            <w:tr w:rsidR="00A01296" w:rsidRPr="002B2116" w:rsidTr="008E698D">
              <w:trPr>
                <w:gridAfter w:val="1"/>
                <w:wAfter w:w="308" w:type="dxa"/>
                <w:trHeight w:val="145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обустройства мест массового отдыха нас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</w:tr>
            <w:tr w:rsidR="00A01296" w:rsidRPr="002B2116" w:rsidTr="008E698D">
              <w:trPr>
                <w:gridAfter w:val="1"/>
                <w:wAfter w:w="308" w:type="dxa"/>
                <w:trHeight w:val="145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организации деятельности по накоплению и транспортировке твердых коммунал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отходов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158,6</w:t>
                  </w:r>
                </w:p>
              </w:tc>
            </w:tr>
            <w:tr w:rsidR="00A01296" w:rsidRPr="002B2116" w:rsidTr="008E698D">
              <w:trPr>
                <w:gridAfter w:val="1"/>
                <w:wAfter w:w="308" w:type="dxa"/>
                <w:trHeight w:val="145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 программа</w:t>
                  </w:r>
                  <w:proofErr w:type="gramStart"/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"Ф</w:t>
                  </w:r>
                  <w:proofErr w:type="gramEnd"/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ормирование совреме</w:t>
                  </w: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ной комфортной городской среды 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A01296" w:rsidRPr="002B2116" w:rsidTr="008E698D">
              <w:trPr>
                <w:gridAfter w:val="1"/>
                <w:wAfter w:w="308" w:type="dxa"/>
                <w:trHeight w:val="145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благоустройству террит</w:t>
                  </w: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A01296" w:rsidRPr="002B2116" w:rsidTr="008E698D">
              <w:trPr>
                <w:gridAfter w:val="1"/>
                <w:wAfter w:w="308" w:type="dxa"/>
                <w:trHeight w:val="145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A01296" w:rsidRPr="002B2116" w:rsidTr="008E698D">
              <w:trPr>
                <w:gridAfter w:val="1"/>
                <w:wAfter w:w="308" w:type="dxa"/>
                <w:trHeight w:val="145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 программа "Формирование совреме</w:t>
                  </w: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ной комфортной городской среды 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4059,6</w:t>
                  </w:r>
                </w:p>
              </w:tc>
            </w:tr>
            <w:tr w:rsidR="00A01296" w:rsidRPr="002B2116" w:rsidTr="008E698D">
              <w:trPr>
                <w:gridAfter w:val="1"/>
                <w:wAfter w:w="308" w:type="dxa"/>
                <w:trHeight w:val="145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благоустройству террит</w:t>
                  </w: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4059,6</w:t>
                  </w:r>
                </w:p>
              </w:tc>
            </w:tr>
            <w:tr w:rsidR="00A01296" w:rsidRPr="002B2116" w:rsidTr="008E698D">
              <w:trPr>
                <w:gridAfter w:val="1"/>
                <w:wAfter w:w="308" w:type="dxa"/>
                <w:trHeight w:val="145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4059,6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58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Охрана окружающей среды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245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Сбор, удаление отходов и очистка сточных вод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417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Муниципальная программа «Экологическая 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безопасность </w:t>
                  </w:r>
                  <w:proofErr w:type="spellStart"/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Ташты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сельсовета на 2018-2022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годы»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06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348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Мероприятия по благоустройству территории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487"/>
              </w:trPr>
              <w:tc>
                <w:tcPr>
                  <w:tcW w:w="6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226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Культура, кинематография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1932,0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315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Другие вопросы в области культуры, кинематографии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1932,0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756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расходы в сфере установленных фун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ций органов муниципальной власти (муниципальных органов, муниципальных учреждений) </w:t>
                  </w:r>
                  <w:proofErr w:type="spellStart"/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Таштыпского</w:t>
                  </w:r>
                  <w:proofErr w:type="spellEnd"/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978,7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136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дения) </w:t>
                  </w:r>
                  <w:proofErr w:type="spellStart"/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Таштыпского</w:t>
                  </w:r>
                  <w:proofErr w:type="spellEnd"/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978,7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324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деятельности казенных учреждений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978,7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58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Фонд оплаты труда казенных учреждений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636,5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736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Взносы по обязательному социальному страхованию на выплаты по оплате труда работников и иные выплаты работн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 учреждений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192,2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331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чая закупка товаров, работ и услуг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339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Муниципальная программа «Культура в </w:t>
                  </w:r>
                  <w:proofErr w:type="spellStart"/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Таштыпском</w:t>
                  </w:r>
                  <w:proofErr w:type="spellEnd"/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вете (201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8-2022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годы)»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336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поддержке и развитию культуры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423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984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бюджетным учреждениям на финансовое обеспечение государственног</w:t>
                  </w:r>
                  <w:proofErr w:type="gramStart"/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о(</w:t>
                  </w:r>
                  <w:proofErr w:type="gramEnd"/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муниципального) задания на оказаний государственного (муниципальн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го)услуг (выполнение работ)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883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164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300,0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167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300,0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299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 программа «Социальная защита гра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 (2018-2022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годы)»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58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58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пенсии, соц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альные доплаты к пенсиям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312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324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180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696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программа «Развитие физической кул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туры и спор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Таштыпском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сельсовете (2018-2022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годы)»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196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327"/>
              </w:trPr>
              <w:tc>
                <w:tcPr>
                  <w:tcW w:w="6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193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Средства массовой информации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270,0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184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Периодическая печать и издательства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270,0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471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программа «Развитие информационного о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ва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Таштыпском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сельсовете (2018-2022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годы)»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478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Мероприятия, направленные на информирование населения </w:t>
                  </w:r>
                  <w:proofErr w:type="spellStart"/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Ташты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ского</w:t>
                  </w:r>
                  <w:proofErr w:type="spellEnd"/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487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270,0</w:t>
                  </w:r>
                </w:p>
              </w:tc>
            </w:tr>
            <w:tr w:rsidR="00A01296" w:rsidRPr="00133EC0" w:rsidTr="008E698D">
              <w:trPr>
                <w:gridAfter w:val="1"/>
                <w:wAfter w:w="308" w:type="dxa"/>
                <w:trHeight w:val="211"/>
              </w:trPr>
              <w:tc>
                <w:tcPr>
                  <w:tcW w:w="6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1296" w:rsidRPr="002B2116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211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20907,5</w:t>
                  </w:r>
                </w:p>
              </w:tc>
            </w:tr>
            <w:tr w:rsidR="00A01296" w:rsidRPr="00133EC0" w:rsidTr="008E698D">
              <w:trPr>
                <w:trHeight w:val="336"/>
              </w:trPr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296" w:rsidRPr="00133EC0" w:rsidTr="008E698D">
              <w:trPr>
                <w:trHeight w:val="336"/>
              </w:trPr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1296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Таштыпского</w:t>
                  </w:r>
                  <w:proofErr w:type="spellEnd"/>
                  <w:r w:rsidRPr="00133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Pr="00133EC0" w:rsidRDefault="00A01296" w:rsidP="008E698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Р.Х.Салимов</w:t>
                  </w:r>
                  <w:proofErr w:type="spellEnd"/>
                </w:p>
              </w:tc>
            </w:tr>
          </w:tbl>
          <w:p w:rsidR="00A0129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96" w:rsidRPr="00BD5E0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1296" w:rsidRPr="00BD5E05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1296" w:rsidRPr="00BD5E05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1296" w:rsidRPr="00BD5E05" w:rsidTr="008E698D">
        <w:trPr>
          <w:trHeight w:val="336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96" w:rsidRPr="00BD5E05" w:rsidTr="008E698D">
        <w:trPr>
          <w:trHeight w:val="336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D5E0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296" w:rsidRDefault="00A01296" w:rsidP="00A01296">
      <w:pPr>
        <w:rPr>
          <w:lang w:eastAsia="zh-CN"/>
        </w:rPr>
      </w:pPr>
    </w:p>
    <w:p w:rsidR="00A01296" w:rsidRDefault="00A01296" w:rsidP="00A01296">
      <w:pPr>
        <w:rPr>
          <w:lang w:eastAsia="zh-CN"/>
        </w:rPr>
      </w:pPr>
      <w:bookmarkStart w:id="4" w:name="RANGE!A1:F150"/>
      <w:bookmarkEnd w:id="4"/>
    </w:p>
    <w:tbl>
      <w:tblPr>
        <w:tblW w:w="10801" w:type="dxa"/>
        <w:tblInd w:w="-318" w:type="dxa"/>
        <w:tblLook w:val="04A0"/>
      </w:tblPr>
      <w:tblGrid>
        <w:gridCol w:w="5104"/>
        <w:gridCol w:w="5697"/>
      </w:tblGrid>
      <w:tr w:rsidR="00A01296" w:rsidRPr="00B52662" w:rsidTr="008E698D">
        <w:trPr>
          <w:trHeight w:val="348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B52662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RANGE!A1:G150"/>
            <w:bookmarkEnd w:id="5"/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0B21FC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</w:p>
        </w:tc>
      </w:tr>
    </w:tbl>
    <w:tbl>
      <w:tblPr>
        <w:tblpPr w:leftFromText="180" w:rightFromText="180" w:vertAnchor="text" w:horzAnchor="margin" w:tblpXSpec="center" w:tblpY="-634"/>
        <w:tblW w:w="10774" w:type="dxa"/>
        <w:tblLayout w:type="fixed"/>
        <w:tblLook w:val="04A0"/>
      </w:tblPr>
      <w:tblGrid>
        <w:gridCol w:w="414"/>
        <w:gridCol w:w="6816"/>
        <w:gridCol w:w="142"/>
        <w:gridCol w:w="321"/>
        <w:gridCol w:w="1238"/>
        <w:gridCol w:w="395"/>
        <w:gridCol w:w="314"/>
        <w:gridCol w:w="372"/>
        <w:gridCol w:w="762"/>
      </w:tblGrid>
      <w:tr w:rsidR="00A01296" w:rsidRPr="005E7FAE" w:rsidTr="008E698D">
        <w:trPr>
          <w:trHeight w:val="426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0129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</w:p>
          <w:p w:rsidR="00A0129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Pr="005E7FAE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№8</w:t>
            </w:r>
          </w:p>
        </w:tc>
      </w:tr>
      <w:tr w:rsidR="00A01296" w:rsidRPr="005E7FAE" w:rsidTr="008E698D">
        <w:trPr>
          <w:trHeight w:val="348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депутатов</w:t>
            </w:r>
          </w:p>
        </w:tc>
      </w:tr>
      <w:tr w:rsidR="00A01296" w:rsidRPr="005E7FAE" w:rsidTr="008E698D">
        <w:trPr>
          <w:gridBefore w:val="1"/>
          <w:wBefore w:w="414" w:type="dxa"/>
          <w:trHeight w:val="312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A01296" w:rsidRPr="005E7FAE" w:rsidTr="008E698D">
        <w:trPr>
          <w:gridBefore w:val="1"/>
          <w:wBefore w:w="414" w:type="dxa"/>
          <w:trHeight w:val="360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от «27» марта 2019 г. №73  </w:t>
            </w:r>
            <w:r w:rsidRPr="00C9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A01296" w:rsidRPr="005E7FAE" w:rsidTr="008E698D">
        <w:trPr>
          <w:gridBefore w:val="1"/>
          <w:wBefore w:w="414" w:type="dxa"/>
          <w:trHeight w:val="240"/>
        </w:trPr>
        <w:tc>
          <w:tcPr>
            <w:tcW w:w="7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96" w:rsidRPr="005E7FAE" w:rsidTr="008E698D">
        <w:trPr>
          <w:gridBefore w:val="1"/>
          <w:wBefore w:w="414" w:type="dxa"/>
          <w:trHeight w:val="336"/>
        </w:trPr>
        <w:tc>
          <w:tcPr>
            <w:tcW w:w="103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</w:t>
            </w: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мам </w:t>
            </w:r>
            <w:proofErr w:type="spellStart"/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 и </w:t>
            </w:r>
            <w:proofErr w:type="spellStart"/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деятельности),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группам и по</w:t>
            </w: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группам расходов классификации расходов бюджет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 на 2019</w:t>
            </w: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01296" w:rsidRPr="005E7FAE" w:rsidTr="008E698D">
        <w:trPr>
          <w:gridBefore w:val="1"/>
          <w:wBefore w:w="414" w:type="dxa"/>
          <w:trHeight w:val="1020"/>
        </w:trPr>
        <w:tc>
          <w:tcPr>
            <w:tcW w:w="103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1296" w:rsidRPr="005E7FAE" w:rsidTr="008E698D">
        <w:trPr>
          <w:gridBefore w:val="1"/>
          <w:wBefore w:w="414" w:type="dxa"/>
          <w:trHeight w:val="324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129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96" w:rsidRPr="005E7FAE" w:rsidTr="008E698D">
        <w:trPr>
          <w:gridBefore w:val="1"/>
          <w:wBefore w:w="414" w:type="dxa"/>
          <w:trHeight w:val="624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ма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01296" w:rsidRPr="005E7FAE" w:rsidTr="008E698D">
        <w:trPr>
          <w:gridBefore w:val="1"/>
          <w:wBefore w:w="414" w:type="dxa"/>
          <w:trHeight w:val="288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296" w:rsidRPr="005E7FAE" w:rsidTr="008E698D">
        <w:trPr>
          <w:gridBefore w:val="1"/>
          <w:wBefore w:w="414" w:type="dxa"/>
          <w:trHeight w:val="808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ка и противодействие преступнос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)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01296" w:rsidRPr="005E7FAE" w:rsidTr="008E698D">
        <w:trPr>
          <w:gridBefore w:val="1"/>
          <w:wBefore w:w="414" w:type="dxa"/>
          <w:trHeight w:val="537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водействию преступности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01296" w:rsidRPr="005E7FAE" w:rsidTr="008E698D">
        <w:trPr>
          <w:gridBefore w:val="1"/>
          <w:wBefore w:w="414" w:type="dxa"/>
          <w:trHeight w:val="54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01296" w:rsidRPr="005E7FAE" w:rsidTr="008E698D">
        <w:trPr>
          <w:gridBefore w:val="1"/>
          <w:wBefore w:w="414" w:type="dxa"/>
          <w:trHeight w:val="1120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</w:t>
            </w:r>
            <w:proofErr w:type="spellStart"/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от чрезвычайных ситуаций, обеспечение п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жарной безопасности и безопасности людей на водных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ектах (2018–2022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A01296" w:rsidRPr="005E7FAE" w:rsidTr="008E698D">
        <w:trPr>
          <w:gridBefore w:val="1"/>
          <w:wBefore w:w="414" w:type="dxa"/>
          <w:trHeight w:val="838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защите населения и территории </w:t>
            </w:r>
            <w:proofErr w:type="spellStart"/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A01296" w:rsidRPr="005E7FAE" w:rsidTr="008E698D">
        <w:trPr>
          <w:gridBefore w:val="1"/>
          <w:wBefore w:w="414" w:type="dxa"/>
          <w:trHeight w:val="55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A01296" w:rsidRPr="005E7FAE" w:rsidTr="008E698D">
        <w:trPr>
          <w:gridBefore w:val="1"/>
          <w:wBefore w:w="414" w:type="dxa"/>
          <w:trHeight w:val="660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(2018–2022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296" w:rsidRPr="005E7FAE" w:rsidTr="008E698D">
        <w:trPr>
          <w:gridBefore w:val="1"/>
          <w:wBefore w:w="414" w:type="dxa"/>
          <w:trHeight w:val="740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защите населения и территории </w:t>
            </w:r>
            <w:proofErr w:type="spellStart"/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296" w:rsidRPr="005E7FAE" w:rsidTr="008E698D">
        <w:trPr>
          <w:gridBefore w:val="1"/>
          <w:wBefore w:w="414" w:type="dxa"/>
          <w:trHeight w:val="611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296" w:rsidRPr="005E7FAE" w:rsidTr="008E698D">
        <w:trPr>
          <w:gridBefore w:val="1"/>
          <w:wBefore w:w="414" w:type="dxa"/>
          <w:trHeight w:val="1130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"Защита населения и территорий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обеспечение п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жарной безопасности и безопасности людей на водных объе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тах(2018-2022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01296" w:rsidRPr="005E7FAE" w:rsidTr="008E698D">
        <w:trPr>
          <w:gridBefore w:val="1"/>
          <w:wBefore w:w="414" w:type="dxa"/>
          <w:trHeight w:val="83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защите населения и территории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01296" w:rsidRPr="005E7FAE" w:rsidTr="008E698D">
        <w:trPr>
          <w:gridBefore w:val="1"/>
          <w:wBefore w:w="414" w:type="dxa"/>
          <w:trHeight w:val="26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92000 09090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01296" w:rsidRPr="005E7FAE" w:rsidTr="008E698D">
        <w:trPr>
          <w:gridBefore w:val="1"/>
          <w:wBefore w:w="414" w:type="dxa"/>
          <w:trHeight w:val="55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981,0</w:t>
            </w:r>
          </w:p>
        </w:tc>
      </w:tr>
      <w:tr w:rsidR="00A01296" w:rsidRPr="005E7FAE" w:rsidTr="008E698D">
        <w:trPr>
          <w:gridBefore w:val="1"/>
          <w:wBefore w:w="414" w:type="dxa"/>
          <w:trHeight w:val="38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Мероприятия в сфере развития земельно-имущественных отн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шений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731,0</w:t>
            </w:r>
          </w:p>
        </w:tc>
      </w:tr>
      <w:tr w:rsidR="00A01296" w:rsidRPr="005E7FAE" w:rsidTr="008E698D">
        <w:trPr>
          <w:gridBefore w:val="1"/>
          <w:wBefore w:w="414" w:type="dxa"/>
          <w:trHeight w:val="569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01296" w:rsidRPr="005E7FAE" w:rsidTr="008E698D">
        <w:trPr>
          <w:gridBefore w:val="1"/>
          <w:wBefore w:w="414" w:type="dxa"/>
          <w:trHeight w:val="420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ного налога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</w:tr>
      <w:tr w:rsidR="00A01296" w:rsidRPr="005E7FAE" w:rsidTr="008E698D">
        <w:trPr>
          <w:gridBefore w:val="1"/>
          <w:wBefore w:w="414" w:type="dxa"/>
          <w:trHeight w:val="556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прочих налогов, сборов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A01296" w:rsidRPr="005E7FAE" w:rsidTr="008E698D">
        <w:trPr>
          <w:gridBefore w:val="1"/>
          <w:wBefore w:w="414" w:type="dxa"/>
          <w:trHeight w:val="846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01296" w:rsidRPr="005E7FAE" w:rsidTr="008E698D">
        <w:trPr>
          <w:gridBefore w:val="1"/>
          <w:wBefore w:w="414" w:type="dxa"/>
          <w:trHeight w:val="846"/>
        </w:trPr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296" w:rsidRPr="002B2116" w:rsidRDefault="00A01296" w:rsidP="008E6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</w:t>
            </w:r>
            <w:r w:rsidRPr="002B2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B2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шений по государственной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01296" w:rsidRPr="005E7FAE" w:rsidTr="008E698D">
        <w:trPr>
          <w:gridBefore w:val="1"/>
          <w:wBefore w:w="414" w:type="dxa"/>
          <w:trHeight w:val="846"/>
        </w:trPr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A01296" w:rsidRPr="005E7FAE" w:rsidTr="008E698D">
        <w:trPr>
          <w:gridBefore w:val="1"/>
          <w:wBefore w:w="414" w:type="dxa"/>
          <w:trHeight w:val="846"/>
        </w:trPr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ние инвестиционной привлекательности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1296" w:rsidRPr="005E7FAE" w:rsidTr="008E698D">
        <w:trPr>
          <w:gridBefore w:val="1"/>
          <w:wBefore w:w="414" w:type="dxa"/>
          <w:trHeight w:val="561"/>
        </w:trPr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дарственных некоммерческих организаций»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1296" w:rsidRPr="005E7FAE" w:rsidTr="008E698D">
        <w:trPr>
          <w:gridBefore w:val="1"/>
          <w:wBefore w:w="414" w:type="dxa"/>
          <w:trHeight w:val="55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циала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1296" w:rsidRPr="005E7FAE" w:rsidTr="008E698D">
        <w:trPr>
          <w:gridBefore w:val="1"/>
          <w:wBefore w:w="414" w:type="dxa"/>
          <w:trHeight w:val="56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некомерческим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 (за исключением гос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1296" w:rsidRPr="005E7FAE" w:rsidTr="008E698D">
        <w:trPr>
          <w:gridBefore w:val="1"/>
          <w:wBefore w:w="414" w:type="dxa"/>
          <w:trHeight w:val="827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ние инвестиционной привлекательности </w:t>
            </w:r>
            <w:proofErr w:type="spellStart"/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 сельсов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та (2018-2022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2945,6</w:t>
            </w:r>
          </w:p>
        </w:tc>
      </w:tr>
      <w:tr w:rsidR="00A01296" w:rsidRPr="005E7FAE" w:rsidTr="008E698D">
        <w:trPr>
          <w:gridBefore w:val="1"/>
          <w:wBefore w:w="414" w:type="dxa"/>
          <w:trHeight w:val="55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дов </w:t>
            </w:r>
            <w:proofErr w:type="spellStart"/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(2018-2022 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2945,6</w:t>
            </w:r>
          </w:p>
        </w:tc>
      </w:tr>
      <w:tr w:rsidR="00A01296" w:rsidRPr="005E7FAE" w:rsidTr="008E698D">
        <w:trPr>
          <w:gridBefore w:val="1"/>
          <w:wBefore w:w="414" w:type="dxa"/>
          <w:trHeight w:val="56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</w:tr>
      <w:tr w:rsidR="00A01296" w:rsidRPr="005E7FAE" w:rsidTr="008E698D">
        <w:trPr>
          <w:gridBefore w:val="1"/>
          <w:wBefore w:w="414" w:type="dxa"/>
          <w:trHeight w:val="85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422,3</w:t>
            </w:r>
          </w:p>
        </w:tc>
      </w:tr>
      <w:tr w:rsidR="00A01296" w:rsidRPr="005E7FAE" w:rsidTr="008E698D">
        <w:trPr>
          <w:gridBefore w:val="1"/>
          <w:wBefore w:w="414" w:type="dxa"/>
          <w:trHeight w:val="697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1125,0</w:t>
            </w:r>
          </w:p>
        </w:tc>
      </w:tr>
      <w:tr w:rsidR="00A01296" w:rsidRPr="005E7FAE" w:rsidTr="008E698D">
        <w:trPr>
          <w:gridBefore w:val="1"/>
          <w:wBefore w:w="414" w:type="dxa"/>
          <w:trHeight w:val="396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  «Благоустройство (2018-2022)годы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1924,3</w:t>
            </w:r>
          </w:p>
        </w:tc>
      </w:tr>
      <w:tr w:rsidR="00A01296" w:rsidRPr="005E7FAE" w:rsidTr="008E698D">
        <w:trPr>
          <w:gridBefore w:val="1"/>
          <w:wBefore w:w="414" w:type="dxa"/>
          <w:trHeight w:val="348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уч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1029,4</w:t>
            </w:r>
          </w:p>
        </w:tc>
      </w:tr>
      <w:tr w:rsidR="00A01296" w:rsidRPr="005E7FAE" w:rsidTr="008E698D">
        <w:trPr>
          <w:gridBefore w:val="1"/>
          <w:wBefore w:w="414" w:type="dxa"/>
          <w:trHeight w:val="708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иных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работникам уч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310,9</w:t>
            </w:r>
          </w:p>
        </w:tc>
      </w:tr>
      <w:tr w:rsidR="00A01296" w:rsidRPr="005E7FAE" w:rsidTr="008E698D">
        <w:trPr>
          <w:gridBefore w:val="1"/>
          <w:wBefore w:w="414" w:type="dxa"/>
          <w:trHeight w:val="499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584,0</w:t>
            </w:r>
          </w:p>
        </w:tc>
      </w:tr>
      <w:tr w:rsidR="00A01296" w:rsidRPr="005E7FAE" w:rsidTr="008E698D">
        <w:trPr>
          <w:gridBefore w:val="1"/>
          <w:wBefore w:w="414" w:type="dxa"/>
          <w:trHeight w:val="499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01296" w:rsidRPr="005E7FAE" w:rsidTr="008E698D">
        <w:trPr>
          <w:gridBefore w:val="1"/>
          <w:wBefore w:w="414" w:type="dxa"/>
          <w:trHeight w:val="360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пальная  программа "Жилище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A01296" w:rsidRPr="005E7FAE" w:rsidTr="008E698D">
        <w:trPr>
          <w:gridBefore w:val="1"/>
          <w:wBefore w:w="414" w:type="dxa"/>
          <w:trHeight w:val="37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"Таштып- райцентр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A01296" w:rsidRPr="005E7FAE" w:rsidTr="008E698D">
        <w:trPr>
          <w:gridBefore w:val="1"/>
          <w:wBefore w:w="414" w:type="dxa"/>
          <w:trHeight w:val="602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A01296" w:rsidRPr="005E7FAE" w:rsidTr="008E698D">
        <w:trPr>
          <w:gridBefore w:val="1"/>
          <w:wBefore w:w="414" w:type="dxa"/>
          <w:trHeight w:val="645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чая закупка товаров, работ и услуг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A01296" w:rsidRPr="005E7FAE" w:rsidTr="008E698D">
        <w:trPr>
          <w:gridBefore w:val="1"/>
          <w:wBefore w:w="414" w:type="dxa"/>
          <w:trHeight w:val="32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01296" w:rsidRPr="005E7FAE" w:rsidTr="008E698D">
        <w:trPr>
          <w:gridBefore w:val="1"/>
          <w:wBefore w:w="414" w:type="dxa"/>
          <w:trHeight w:val="43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01296" w:rsidRPr="005E7FAE" w:rsidTr="008E698D">
        <w:trPr>
          <w:gridBefore w:val="1"/>
          <w:wBefore w:w="414" w:type="dxa"/>
          <w:trHeight w:val="43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01296" w:rsidRPr="005E7FAE" w:rsidTr="008E698D">
        <w:trPr>
          <w:gridBefore w:val="1"/>
          <w:wBefore w:w="414" w:type="dxa"/>
          <w:trHeight w:val="85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мунальной инфраструктур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A01296" w:rsidRPr="005E7FAE" w:rsidTr="008E698D">
        <w:trPr>
          <w:gridBefore w:val="1"/>
          <w:wBefore w:w="414" w:type="dxa"/>
          <w:trHeight w:val="38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A01296" w:rsidRPr="005E7FAE" w:rsidTr="008E698D">
        <w:trPr>
          <w:gridBefore w:val="1"/>
          <w:wBefore w:w="414" w:type="dxa"/>
          <w:trHeight w:val="562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A01296" w:rsidRPr="005E7FAE" w:rsidTr="008E698D">
        <w:trPr>
          <w:gridBefore w:val="1"/>
          <w:wBefore w:w="414" w:type="dxa"/>
          <w:trHeight w:val="43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во (2018-2022годы)"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3459,8</w:t>
            </w:r>
          </w:p>
        </w:tc>
      </w:tr>
      <w:tr w:rsidR="00A01296" w:rsidRPr="005E7FAE" w:rsidTr="008E698D">
        <w:trPr>
          <w:gridBefore w:val="1"/>
          <w:wBefore w:w="414" w:type="dxa"/>
          <w:trHeight w:val="34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3131,2</w:t>
            </w:r>
          </w:p>
        </w:tc>
      </w:tr>
      <w:tr w:rsidR="00A01296" w:rsidRPr="005E7FAE" w:rsidTr="008E698D">
        <w:trPr>
          <w:gridBefore w:val="1"/>
          <w:wBefore w:w="414" w:type="dxa"/>
          <w:trHeight w:val="48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01296" w:rsidRPr="005E7FAE" w:rsidTr="008E698D">
        <w:trPr>
          <w:gridBefore w:val="1"/>
          <w:wBefore w:w="414" w:type="dxa"/>
          <w:trHeight w:val="48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обустройства мест массового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01296" w:rsidRPr="005E7FAE" w:rsidTr="008E698D">
        <w:trPr>
          <w:gridBefore w:val="1"/>
          <w:wBefore w:w="414" w:type="dxa"/>
          <w:trHeight w:val="48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деятельности по накоплению и транспортировке твердых коммунал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отходов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158,6</w:t>
            </w:r>
          </w:p>
        </w:tc>
      </w:tr>
      <w:tr w:rsidR="00A01296" w:rsidRPr="005E7FAE" w:rsidTr="008E698D">
        <w:trPr>
          <w:gridBefore w:val="1"/>
          <w:wBefore w:w="414" w:type="dxa"/>
          <w:trHeight w:val="48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BD5E0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5E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gramEnd"/>
            <w:r w:rsidRPr="000605E4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современной комфортной г</w:t>
            </w:r>
            <w:r w:rsidRPr="00060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05E4">
              <w:rPr>
                <w:rFonts w:ascii="Times New Roman" w:hAnsi="Times New Roman" w:cs="Times New Roman"/>
                <w:sz w:val="24"/>
                <w:szCs w:val="24"/>
              </w:rPr>
              <w:t>родской среды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01296" w:rsidRPr="005E7FAE" w:rsidTr="008E698D">
        <w:trPr>
          <w:gridBefore w:val="1"/>
          <w:wBefore w:w="414" w:type="dxa"/>
          <w:trHeight w:val="48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BD5E0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01296" w:rsidRPr="005E7FAE" w:rsidTr="008E698D">
        <w:trPr>
          <w:gridBefore w:val="1"/>
          <w:wBefore w:w="414" w:type="dxa"/>
          <w:trHeight w:val="48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BD5E0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чая закупка товаров, работ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01296" w:rsidRPr="005E7FAE" w:rsidTr="008E698D">
        <w:trPr>
          <w:gridBefore w:val="1"/>
          <w:wBefore w:w="414" w:type="dxa"/>
          <w:trHeight w:val="491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gramEnd"/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современной комфортной г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родской среды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96200 55550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4059,6</w:t>
            </w:r>
          </w:p>
        </w:tc>
      </w:tr>
      <w:tr w:rsidR="00A01296" w:rsidRPr="005E7FAE" w:rsidTr="008E698D">
        <w:trPr>
          <w:gridBefore w:val="1"/>
          <w:wBefore w:w="414" w:type="dxa"/>
          <w:trHeight w:val="491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96200 55550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4059,6</w:t>
            </w:r>
          </w:p>
        </w:tc>
      </w:tr>
      <w:tr w:rsidR="00A01296" w:rsidRPr="005E7FAE" w:rsidTr="008E698D">
        <w:trPr>
          <w:gridBefore w:val="1"/>
          <w:wBefore w:w="414" w:type="dxa"/>
          <w:trHeight w:val="491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96200 55550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4059,6</w:t>
            </w:r>
          </w:p>
        </w:tc>
      </w:tr>
      <w:tr w:rsidR="00A01296" w:rsidRPr="005E7FAE" w:rsidTr="008E698D">
        <w:trPr>
          <w:gridBefore w:val="1"/>
          <w:wBefore w:w="414" w:type="dxa"/>
          <w:trHeight w:val="491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6232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(2018–2022</w:t>
            </w:r>
            <w:r w:rsidRPr="002B6232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6232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2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6232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2B6232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953,3</w:t>
            </w:r>
          </w:p>
        </w:tc>
      </w:tr>
      <w:tr w:rsidR="00A01296" w:rsidRPr="005E7FAE" w:rsidTr="008E698D">
        <w:trPr>
          <w:gridBefore w:val="1"/>
          <w:wBefore w:w="414" w:type="dxa"/>
          <w:trHeight w:val="312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296" w:rsidRPr="005E7FAE" w:rsidTr="008E698D">
        <w:trPr>
          <w:gridBefore w:val="1"/>
          <w:wBefore w:w="414" w:type="dxa"/>
          <w:trHeight w:val="588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01296" w:rsidRPr="005E7FAE" w:rsidTr="008E698D">
        <w:trPr>
          <w:gridBefore w:val="1"/>
          <w:wBefore w:w="414" w:type="dxa"/>
          <w:trHeight w:val="348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97300 41010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</w:p>
        </w:tc>
      </w:tr>
      <w:tr w:rsidR="00A01296" w:rsidRPr="005E7FAE" w:rsidTr="008E698D">
        <w:trPr>
          <w:gridBefore w:val="1"/>
          <w:wBefore w:w="414" w:type="dxa"/>
          <w:trHeight w:val="312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защита граждан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01296" w:rsidRPr="005E7FAE" w:rsidTr="008E698D">
        <w:trPr>
          <w:gridBefore w:val="1"/>
          <w:wBefore w:w="414" w:type="dxa"/>
          <w:trHeight w:val="312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01296" w:rsidRPr="005E7FAE" w:rsidTr="008E698D">
        <w:trPr>
          <w:gridBefore w:val="1"/>
          <w:wBefore w:w="414" w:type="dxa"/>
          <w:trHeight w:val="318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Иные пенсии,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соцеальные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доплаты к пенсиям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01296" w:rsidRPr="005E7FAE" w:rsidTr="008E698D">
        <w:trPr>
          <w:gridBefore w:val="1"/>
          <w:wBefore w:w="414" w:type="dxa"/>
          <w:trHeight w:val="846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«Дополнительные меры социальной поддержки отдельных категорий граждан, проживающих в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296" w:rsidRPr="005E7FAE" w:rsidTr="008E698D">
        <w:trPr>
          <w:gridBefore w:val="1"/>
          <w:wBefore w:w="414" w:type="dxa"/>
          <w:trHeight w:val="312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296" w:rsidRPr="005E7FAE" w:rsidTr="008E698D">
        <w:trPr>
          <w:gridBefore w:val="1"/>
          <w:wBefore w:w="414" w:type="dxa"/>
          <w:trHeight w:val="62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296" w:rsidRPr="005E7FAE" w:rsidTr="008E698D">
        <w:trPr>
          <w:gridBefore w:val="1"/>
          <w:wBefore w:w="414" w:type="dxa"/>
          <w:trHeight w:val="588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1296" w:rsidRPr="005E7FAE" w:rsidTr="008E698D">
        <w:trPr>
          <w:gridBefore w:val="1"/>
          <w:wBefore w:w="414" w:type="dxa"/>
          <w:trHeight w:val="271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1296" w:rsidRPr="005E7FAE" w:rsidTr="008E698D">
        <w:trPr>
          <w:gridBefore w:val="1"/>
          <w:wBefore w:w="414" w:type="dxa"/>
          <w:trHeight w:val="559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1296" w:rsidRPr="005E7FAE" w:rsidTr="008E698D">
        <w:trPr>
          <w:gridBefore w:val="1"/>
          <w:wBefore w:w="414" w:type="dxa"/>
          <w:trHeight w:val="55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информационного общ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296" w:rsidRPr="005E7FAE" w:rsidTr="008E698D">
        <w:trPr>
          <w:gridBefore w:val="1"/>
          <w:wBefore w:w="414" w:type="dxa"/>
          <w:trHeight w:val="432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информирование населения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296" w:rsidRPr="005E7FAE" w:rsidTr="008E698D">
        <w:trPr>
          <w:gridBefore w:val="1"/>
          <w:wBefore w:w="414" w:type="dxa"/>
          <w:trHeight w:val="432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296" w:rsidRPr="005E7FAE" w:rsidTr="008E698D">
        <w:trPr>
          <w:gridBefore w:val="1"/>
          <w:wBefore w:w="414" w:type="dxa"/>
          <w:trHeight w:val="56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1747,8</w:t>
            </w:r>
          </w:p>
        </w:tc>
      </w:tr>
      <w:tr w:rsidR="00A01296" w:rsidRPr="005E7FAE" w:rsidTr="008E698D">
        <w:trPr>
          <w:gridBefore w:val="1"/>
          <w:wBefore w:w="414" w:type="dxa"/>
          <w:trHeight w:val="557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на финансовое обеспечение дорожной де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тельности в отношении дорог общего пользования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1747,8</w:t>
            </w:r>
          </w:p>
        </w:tc>
      </w:tr>
      <w:tr w:rsidR="00A01296" w:rsidRPr="005E7FAE" w:rsidTr="008E698D">
        <w:trPr>
          <w:gridBefore w:val="1"/>
          <w:wBefore w:w="414" w:type="dxa"/>
          <w:trHeight w:val="56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1747,8</w:t>
            </w:r>
          </w:p>
        </w:tc>
      </w:tr>
      <w:tr w:rsidR="00A01296" w:rsidRPr="005E7FAE" w:rsidTr="008E698D">
        <w:trPr>
          <w:gridBefore w:val="1"/>
          <w:wBefore w:w="414" w:type="dxa"/>
          <w:trHeight w:val="54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«Экологическая безопас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1296" w:rsidRPr="005E7FAE" w:rsidTr="008E698D">
        <w:trPr>
          <w:gridBefore w:val="1"/>
          <w:wBefore w:w="414" w:type="dxa"/>
          <w:trHeight w:val="269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1296" w:rsidRPr="005E7FAE" w:rsidTr="008E698D">
        <w:trPr>
          <w:gridBefore w:val="1"/>
          <w:wBefore w:w="414" w:type="dxa"/>
          <w:trHeight w:val="54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1296" w:rsidRPr="004A74A8" w:rsidTr="008E698D">
        <w:trPr>
          <w:gridBefore w:val="1"/>
          <w:wBefore w:w="414" w:type="dxa"/>
          <w:trHeight w:val="312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96" w:rsidRPr="002B211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19595,8</w:t>
            </w:r>
          </w:p>
        </w:tc>
      </w:tr>
      <w:tr w:rsidR="00A01296" w:rsidRPr="005E7FAE" w:rsidTr="008E698D">
        <w:trPr>
          <w:gridBefore w:val="1"/>
          <w:wBefore w:w="414" w:type="dxa"/>
          <w:trHeight w:val="12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1296" w:rsidRPr="005E7FAE" w:rsidTr="008E698D">
        <w:trPr>
          <w:gridBefore w:val="1"/>
          <w:wBefore w:w="414" w:type="dxa"/>
          <w:trHeight w:val="782"/>
        </w:trPr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асходы в сфере установленных фун</w:t>
            </w: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кций органов муниципальной власти (муниципальных органов, м</w:t>
            </w: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ципальных уч</w:t>
            </w: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реждений) </w:t>
            </w:r>
            <w:proofErr w:type="spellStart"/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1296" w:rsidRPr="005E7FAE" w:rsidTr="008E698D">
        <w:trPr>
          <w:gridBefore w:val="1"/>
          <w:wBefore w:w="414" w:type="dxa"/>
          <w:trHeight w:val="845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пальных учреждений)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1311,7</w:t>
            </w:r>
          </w:p>
        </w:tc>
      </w:tr>
      <w:tr w:rsidR="00A01296" w:rsidRPr="005E7FAE" w:rsidTr="008E698D">
        <w:trPr>
          <w:gridBefore w:val="1"/>
          <w:wBefore w:w="414" w:type="dxa"/>
          <w:trHeight w:val="624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1311,7</w:t>
            </w:r>
          </w:p>
        </w:tc>
      </w:tr>
      <w:tr w:rsidR="00A01296" w:rsidRPr="005E7FAE" w:rsidTr="008E698D">
        <w:trPr>
          <w:gridBefore w:val="1"/>
          <w:wBefore w:w="414" w:type="dxa"/>
          <w:trHeight w:val="62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A01296" w:rsidRPr="005E7FAE" w:rsidTr="008E698D">
        <w:trPr>
          <w:gridBefore w:val="1"/>
          <w:wBefore w:w="414" w:type="dxa"/>
          <w:trHeight w:val="497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A01296" w:rsidRPr="005E7FAE" w:rsidTr="008E698D">
        <w:trPr>
          <w:gridBefore w:val="1"/>
          <w:wBefore w:w="414" w:type="dxa"/>
          <w:trHeight w:val="62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A01296" w:rsidRPr="005E7FAE" w:rsidTr="008E698D">
        <w:trPr>
          <w:gridBefore w:val="1"/>
          <w:wBefore w:w="414" w:type="dxa"/>
          <w:trHeight w:val="312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878,7</w:t>
            </w:r>
          </w:p>
        </w:tc>
      </w:tr>
      <w:tr w:rsidR="00A01296" w:rsidRPr="005E7FAE" w:rsidTr="008E698D">
        <w:trPr>
          <w:gridBefore w:val="1"/>
          <w:wBefore w:w="414" w:type="dxa"/>
          <w:trHeight w:val="621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 социальному страхованию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636,5</w:t>
            </w:r>
          </w:p>
        </w:tc>
      </w:tr>
      <w:tr w:rsidR="00A01296" w:rsidRPr="005E7FAE" w:rsidTr="008E698D">
        <w:trPr>
          <w:gridBefore w:val="1"/>
          <w:wBefore w:w="414" w:type="dxa"/>
          <w:trHeight w:val="624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</w:tc>
      </w:tr>
      <w:tr w:rsidR="00A01296" w:rsidRPr="005E7FAE" w:rsidTr="008E698D">
        <w:trPr>
          <w:gridBefore w:val="1"/>
          <w:wBefore w:w="414" w:type="dxa"/>
          <w:trHeight w:val="648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1296" w:rsidRPr="005E7FAE" w:rsidTr="008E698D">
        <w:trPr>
          <w:gridBefore w:val="1"/>
          <w:wBefore w:w="414" w:type="dxa"/>
          <w:trHeight w:val="324"/>
        </w:trPr>
        <w:tc>
          <w:tcPr>
            <w:tcW w:w="6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296" w:rsidRPr="005E7FAE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1311,7</w:t>
            </w:r>
          </w:p>
        </w:tc>
      </w:tr>
      <w:tr w:rsidR="00A01296" w:rsidRPr="005E7FAE" w:rsidTr="008E698D">
        <w:trPr>
          <w:gridBefore w:val="1"/>
          <w:wBefore w:w="414" w:type="dxa"/>
          <w:trHeight w:val="324"/>
        </w:trPr>
        <w:tc>
          <w:tcPr>
            <w:tcW w:w="69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296" w:rsidRPr="002B2116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20907,5</w:t>
            </w:r>
          </w:p>
        </w:tc>
      </w:tr>
      <w:tr w:rsidR="00A01296" w:rsidRPr="005E7FAE" w:rsidTr="008E698D">
        <w:trPr>
          <w:gridBefore w:val="1"/>
          <w:wBefore w:w="414" w:type="dxa"/>
          <w:trHeight w:val="312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96" w:rsidRPr="005E7FAE" w:rsidTr="008E698D">
        <w:trPr>
          <w:gridBefore w:val="1"/>
          <w:wBefore w:w="414" w:type="dxa"/>
          <w:trHeight w:val="312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96" w:rsidRPr="005E7FAE" w:rsidTr="008E698D">
        <w:trPr>
          <w:gridBefore w:val="1"/>
          <w:wBefore w:w="414" w:type="dxa"/>
          <w:trHeight w:val="312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Р.Х.Салимов</w:t>
            </w:r>
            <w:proofErr w:type="spellEnd"/>
          </w:p>
        </w:tc>
      </w:tr>
      <w:tr w:rsidR="00A01296" w:rsidRPr="005E7FAE" w:rsidTr="008E698D">
        <w:trPr>
          <w:gridBefore w:val="1"/>
          <w:wBefore w:w="414" w:type="dxa"/>
          <w:trHeight w:val="312"/>
        </w:trPr>
        <w:tc>
          <w:tcPr>
            <w:tcW w:w="7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5E7FAE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296" w:rsidRDefault="00A01296" w:rsidP="00A01296">
      <w:pPr>
        <w:ind w:firstLine="708"/>
        <w:rPr>
          <w:lang w:eastAsia="zh-CN"/>
        </w:rPr>
      </w:pPr>
    </w:p>
    <w:p w:rsidR="00A01296" w:rsidRDefault="00A01296" w:rsidP="00A01296">
      <w:pPr>
        <w:ind w:firstLine="708"/>
        <w:rPr>
          <w:lang w:eastAsia="zh-CN"/>
        </w:rPr>
      </w:pPr>
    </w:p>
    <w:p w:rsidR="00A01296" w:rsidRDefault="00A01296" w:rsidP="00A01296">
      <w:pPr>
        <w:ind w:firstLine="708"/>
        <w:rPr>
          <w:lang w:eastAsia="zh-CN"/>
        </w:rPr>
      </w:pPr>
    </w:p>
    <w:p w:rsidR="00A01296" w:rsidRDefault="00A01296" w:rsidP="00A01296">
      <w:pPr>
        <w:rPr>
          <w:lang w:eastAsia="zh-CN"/>
        </w:rPr>
      </w:pPr>
    </w:p>
    <w:p w:rsidR="00A01296" w:rsidRDefault="00A01296" w:rsidP="00A01296">
      <w:pPr>
        <w:rPr>
          <w:lang w:eastAsia="zh-CN"/>
        </w:rPr>
      </w:pPr>
      <w:bookmarkStart w:id="6" w:name="RANGE!A1:D109"/>
      <w:bookmarkStart w:id="7" w:name="RANGE!A1:D106"/>
      <w:bookmarkEnd w:id="6"/>
      <w:bookmarkEnd w:id="7"/>
    </w:p>
    <w:p w:rsidR="00A01296" w:rsidRDefault="00A01296" w:rsidP="00A01296">
      <w:pPr>
        <w:rPr>
          <w:lang w:eastAsia="zh-CN"/>
        </w:rPr>
      </w:pPr>
    </w:p>
    <w:tbl>
      <w:tblPr>
        <w:tblW w:w="10916" w:type="dxa"/>
        <w:tblInd w:w="-318" w:type="dxa"/>
        <w:tblLayout w:type="fixed"/>
        <w:tblLook w:val="04A0"/>
      </w:tblPr>
      <w:tblGrid>
        <w:gridCol w:w="6053"/>
        <w:gridCol w:w="308"/>
        <w:gridCol w:w="1313"/>
        <w:gridCol w:w="381"/>
        <w:gridCol w:w="503"/>
        <w:gridCol w:w="208"/>
        <w:gridCol w:w="971"/>
        <w:gridCol w:w="242"/>
        <w:gridCol w:w="937"/>
      </w:tblGrid>
      <w:tr w:rsidR="00A01296" w:rsidRPr="0082031A" w:rsidTr="008E698D">
        <w:trPr>
          <w:trHeight w:val="426"/>
        </w:trPr>
        <w:tc>
          <w:tcPr>
            <w:tcW w:w="6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82031A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RANGE!A1:E109"/>
            <w:bookmarkEnd w:id="8"/>
          </w:p>
        </w:tc>
        <w:tc>
          <w:tcPr>
            <w:tcW w:w="4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296" w:rsidRPr="0082031A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296" w:rsidRPr="0082031A" w:rsidTr="008E698D">
        <w:trPr>
          <w:trHeight w:val="312"/>
        </w:trPr>
        <w:tc>
          <w:tcPr>
            <w:tcW w:w="6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82031A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82031A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296" w:rsidRPr="0082031A" w:rsidTr="008E698D">
        <w:trPr>
          <w:trHeight w:val="312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58"/>
              <w:tblW w:w="10456" w:type="dxa"/>
              <w:tblLayout w:type="fixed"/>
              <w:tblLook w:val="04A0"/>
            </w:tblPr>
            <w:tblGrid>
              <w:gridCol w:w="3131"/>
              <w:gridCol w:w="6279"/>
              <w:gridCol w:w="1046"/>
            </w:tblGrid>
            <w:tr w:rsidR="00A01296" w:rsidRPr="008F7E65" w:rsidTr="008E698D">
              <w:trPr>
                <w:trHeight w:val="336"/>
              </w:trPr>
              <w:tc>
                <w:tcPr>
                  <w:tcW w:w="104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9" w:name="RANGE!A1:C27"/>
                </w:p>
                <w:p w:rsidR="00A01296" w:rsidRPr="008F7E65" w:rsidRDefault="00A01296" w:rsidP="008E698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Приложение   № 10</w:t>
                  </w:r>
                  <w:bookmarkEnd w:id="9"/>
                </w:p>
              </w:tc>
            </w:tr>
            <w:tr w:rsidR="00A01296" w:rsidRPr="008F7E65" w:rsidTr="008E698D">
              <w:trPr>
                <w:trHeight w:val="336"/>
              </w:trPr>
              <w:tc>
                <w:tcPr>
                  <w:tcW w:w="104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к  решению Совета депутатов</w:t>
                  </w:r>
                </w:p>
              </w:tc>
            </w:tr>
            <w:tr w:rsidR="00A01296" w:rsidRPr="008F7E65" w:rsidTr="008E698D">
              <w:trPr>
                <w:trHeight w:val="336"/>
              </w:trPr>
              <w:tc>
                <w:tcPr>
                  <w:tcW w:w="104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Таштыпского</w:t>
                  </w:r>
                  <w:proofErr w:type="spellEnd"/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сельсовета</w:t>
                  </w:r>
                </w:p>
              </w:tc>
            </w:tr>
            <w:tr w:rsidR="00A01296" w:rsidRPr="008F7E65" w:rsidTr="008E698D">
              <w:trPr>
                <w:trHeight w:val="336"/>
              </w:trPr>
              <w:tc>
                <w:tcPr>
                  <w:tcW w:w="104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от «27» марта 2019 г. № 73 </w:t>
                  </w:r>
                  <w:r w:rsidRPr="00C90C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A01296" w:rsidRPr="008F7E65" w:rsidTr="008E698D">
              <w:trPr>
                <w:trHeight w:val="264"/>
              </w:trPr>
              <w:tc>
                <w:tcPr>
                  <w:tcW w:w="3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</w:t>
                  </w: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296" w:rsidRPr="008F7E65" w:rsidTr="008E698D">
              <w:trPr>
                <w:trHeight w:val="312"/>
              </w:trPr>
              <w:tc>
                <w:tcPr>
                  <w:tcW w:w="3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296" w:rsidRPr="008F7E65" w:rsidTr="008E698D">
              <w:trPr>
                <w:trHeight w:val="336"/>
              </w:trPr>
              <w:tc>
                <w:tcPr>
                  <w:tcW w:w="104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F7E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Источники финансирования дефицита бюджета </w:t>
                  </w:r>
                </w:p>
              </w:tc>
            </w:tr>
            <w:tr w:rsidR="00A01296" w:rsidRPr="008F7E65" w:rsidTr="008E698D">
              <w:trPr>
                <w:trHeight w:val="336"/>
              </w:trPr>
              <w:tc>
                <w:tcPr>
                  <w:tcW w:w="104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Таштыпского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сельсовета на 2019</w:t>
                  </w:r>
                  <w:r w:rsidRPr="008F7E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A01296" w:rsidRPr="008F7E65" w:rsidTr="008E698D">
              <w:trPr>
                <w:trHeight w:val="330"/>
              </w:trPr>
              <w:tc>
                <w:tcPr>
                  <w:tcW w:w="10456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Default="00A01296" w:rsidP="008E698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7E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(тыс. руб.)</w:t>
                  </w:r>
                </w:p>
                <w:p w:rsidR="00A01296" w:rsidRPr="008F7E65" w:rsidRDefault="00A01296" w:rsidP="008E698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296" w:rsidRPr="008F7E65" w:rsidTr="008E698D">
              <w:trPr>
                <w:trHeight w:val="624"/>
              </w:trPr>
              <w:tc>
                <w:tcPr>
                  <w:tcW w:w="31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Код бюджетной классиф</w:t>
                  </w:r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кации РФ</w:t>
                  </w:r>
                </w:p>
              </w:tc>
              <w:tc>
                <w:tcPr>
                  <w:tcW w:w="62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Виды источников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bottom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  <w:tr w:rsidR="00A01296" w:rsidRPr="008F7E65" w:rsidTr="008E698D">
              <w:trPr>
                <w:trHeight w:val="312"/>
              </w:trPr>
              <w:tc>
                <w:tcPr>
                  <w:tcW w:w="31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bottom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F7E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F7E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bottom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F7E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A01296" w:rsidRPr="008F7E65" w:rsidTr="008E698D">
              <w:trPr>
                <w:trHeight w:val="465"/>
              </w:trPr>
              <w:tc>
                <w:tcPr>
                  <w:tcW w:w="31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F7E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900 01 05 00 </w:t>
                  </w:r>
                  <w:proofErr w:type="spellStart"/>
                  <w:r w:rsidRPr="008F7E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8F7E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7E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8F7E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0000 000</w:t>
                  </w: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FFFFCC" w:fill="FFFFFF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F7E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Изменение остатков на счетах по учету средств бюдж</w:t>
                  </w:r>
                  <w:r w:rsidRPr="008F7E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е</w:t>
                  </w:r>
                  <w:r w:rsidRPr="008F7E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тов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F7E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750</w:t>
                  </w:r>
                </w:p>
              </w:tc>
            </w:tr>
            <w:tr w:rsidR="00A01296" w:rsidRPr="008F7E65" w:rsidTr="008E698D">
              <w:trPr>
                <w:trHeight w:val="336"/>
              </w:trPr>
              <w:tc>
                <w:tcPr>
                  <w:tcW w:w="31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900 01 05 00 </w:t>
                  </w:r>
                  <w:proofErr w:type="spellStart"/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0000 500</w:t>
                  </w: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FFFFCC" w:fill="FFFFFF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Увеличение остатков средств бюджета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20157,5</w:t>
                  </w:r>
                </w:p>
              </w:tc>
            </w:tr>
            <w:tr w:rsidR="00A01296" w:rsidRPr="008F7E65" w:rsidTr="008E698D">
              <w:trPr>
                <w:trHeight w:val="336"/>
              </w:trPr>
              <w:tc>
                <w:tcPr>
                  <w:tcW w:w="31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900 01 05 02 00 </w:t>
                  </w:r>
                  <w:proofErr w:type="spellStart"/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0000 500</w:t>
                  </w: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FFFFCC" w:fill="FFFFFF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Увеличение прочих остатков средств бюджета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20157,5</w:t>
                  </w:r>
                </w:p>
              </w:tc>
            </w:tr>
            <w:tr w:rsidR="00A01296" w:rsidRPr="008F7E65" w:rsidTr="008E698D">
              <w:trPr>
                <w:trHeight w:val="305"/>
              </w:trPr>
              <w:tc>
                <w:tcPr>
                  <w:tcW w:w="31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900 01 05 02 01 00 0000 510</w:t>
                  </w: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FFFFCC" w:fill="FFFFFF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прочих остатков денежных средств бю</w:t>
                  </w:r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жета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20157,5</w:t>
                  </w:r>
                </w:p>
              </w:tc>
            </w:tr>
            <w:tr w:rsidR="00A01296" w:rsidRPr="008F7E65" w:rsidTr="008E698D">
              <w:trPr>
                <w:trHeight w:val="409"/>
              </w:trPr>
              <w:tc>
                <w:tcPr>
                  <w:tcW w:w="31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900 01 05 02 01 10 0000 510</w:t>
                  </w: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FFFFCC" w:fill="FFFFFF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прочих остатков денежных средств бю</w:t>
                  </w:r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жета поселения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20157,5</w:t>
                  </w:r>
                </w:p>
              </w:tc>
            </w:tr>
            <w:tr w:rsidR="00A01296" w:rsidRPr="008F7E65" w:rsidTr="008E698D">
              <w:trPr>
                <w:trHeight w:val="336"/>
              </w:trPr>
              <w:tc>
                <w:tcPr>
                  <w:tcW w:w="31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900 01 05 00 </w:t>
                  </w:r>
                  <w:proofErr w:type="spellStart"/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FFFFCC" w:fill="FFFFFF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остатков средств бюджета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20907,5</w:t>
                  </w:r>
                </w:p>
              </w:tc>
            </w:tr>
            <w:tr w:rsidR="00A01296" w:rsidRPr="008F7E65" w:rsidTr="008E698D">
              <w:trPr>
                <w:trHeight w:val="195"/>
              </w:trPr>
              <w:tc>
                <w:tcPr>
                  <w:tcW w:w="31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90001 05 02 00 </w:t>
                  </w:r>
                  <w:proofErr w:type="spellStart"/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FFFFCC" w:fill="FFFFFF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Уменьшение прочих остатков средств бюджета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20907,5</w:t>
                  </w:r>
                </w:p>
              </w:tc>
            </w:tr>
            <w:tr w:rsidR="00A01296" w:rsidRPr="008F7E65" w:rsidTr="008E698D">
              <w:trPr>
                <w:trHeight w:val="313"/>
              </w:trPr>
              <w:tc>
                <w:tcPr>
                  <w:tcW w:w="31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900 01 05 02 01 00 0000 610</w:t>
                  </w: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FFFFCC" w:fill="FFFFFF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Уменьшение прочих остатков денежных средств бюджета 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20907,5</w:t>
                  </w:r>
                </w:p>
              </w:tc>
            </w:tr>
            <w:tr w:rsidR="00A01296" w:rsidRPr="008F7E65" w:rsidTr="008E698D">
              <w:trPr>
                <w:trHeight w:val="261"/>
              </w:trPr>
              <w:tc>
                <w:tcPr>
                  <w:tcW w:w="31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900 01 05 02 01 10 0000 610</w:t>
                  </w: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FFFFCC" w:fill="FFFFFF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прочих остатков средств бюджета пос</w:t>
                  </w:r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20907,5</w:t>
                  </w:r>
                </w:p>
              </w:tc>
            </w:tr>
            <w:tr w:rsidR="00A01296" w:rsidRPr="008F7E65" w:rsidTr="008E698D">
              <w:trPr>
                <w:trHeight w:val="360"/>
              </w:trPr>
              <w:tc>
                <w:tcPr>
                  <w:tcW w:w="941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F7E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Всего источников финансирования дефицита бюджета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F7E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750</w:t>
                  </w:r>
                </w:p>
              </w:tc>
            </w:tr>
            <w:tr w:rsidR="00A01296" w:rsidRPr="008F7E65" w:rsidTr="008E698D">
              <w:trPr>
                <w:trHeight w:val="312"/>
              </w:trPr>
              <w:tc>
                <w:tcPr>
                  <w:tcW w:w="3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Pr="008F7E65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296" w:rsidRPr="008F7E65" w:rsidTr="008E698D">
              <w:trPr>
                <w:trHeight w:val="330"/>
              </w:trPr>
              <w:tc>
                <w:tcPr>
                  <w:tcW w:w="104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1296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01296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01296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01296" w:rsidRPr="008F7E65" w:rsidRDefault="00A01296" w:rsidP="008E69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Глава </w:t>
                  </w:r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Таштыпского</w:t>
                  </w:r>
                  <w:proofErr w:type="spellEnd"/>
                  <w:r w:rsidRPr="008F7E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сельсовета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Р.Х.Салимов</w:t>
                  </w:r>
                  <w:proofErr w:type="spellEnd"/>
                </w:p>
              </w:tc>
            </w:tr>
          </w:tbl>
          <w:p w:rsidR="00A01296" w:rsidRPr="0082031A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296" w:rsidRPr="0082031A" w:rsidTr="008E698D">
        <w:trPr>
          <w:trHeight w:val="360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82031A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296" w:rsidRPr="0082031A" w:rsidTr="008E698D">
        <w:trPr>
          <w:trHeight w:val="240"/>
        </w:trPr>
        <w:tc>
          <w:tcPr>
            <w:tcW w:w="6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82031A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82031A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82031A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82031A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82031A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96" w:rsidRPr="0082031A" w:rsidTr="008E698D">
        <w:trPr>
          <w:trHeight w:val="336"/>
        </w:trPr>
        <w:tc>
          <w:tcPr>
            <w:tcW w:w="973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296" w:rsidRPr="0082031A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82031A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96" w:rsidRPr="0082031A" w:rsidTr="008E698D">
        <w:trPr>
          <w:trHeight w:val="1020"/>
        </w:trPr>
        <w:tc>
          <w:tcPr>
            <w:tcW w:w="973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296" w:rsidRPr="0082031A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82031A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96" w:rsidRPr="0082031A" w:rsidTr="008E698D">
        <w:trPr>
          <w:trHeight w:val="324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82031A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82031A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82031A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96" w:rsidRPr="0082031A" w:rsidTr="008E698D">
        <w:trPr>
          <w:trHeight w:val="312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82031A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82031A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82031A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82031A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82031A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96" w:rsidRPr="0082031A" w:rsidTr="008E698D">
        <w:trPr>
          <w:trHeight w:val="312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82031A" w:rsidRDefault="00A01296" w:rsidP="008E6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296" w:rsidRPr="0082031A" w:rsidTr="008E698D">
        <w:trPr>
          <w:trHeight w:val="312"/>
        </w:trPr>
        <w:tc>
          <w:tcPr>
            <w:tcW w:w="6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82031A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82031A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82031A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82031A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82031A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296" w:rsidRDefault="00A01296" w:rsidP="00A01296">
      <w:pPr>
        <w:rPr>
          <w:lang w:eastAsia="zh-CN"/>
        </w:rPr>
      </w:pPr>
    </w:p>
    <w:p w:rsidR="00A01296" w:rsidRDefault="00A01296" w:rsidP="00A01296">
      <w:pPr>
        <w:rPr>
          <w:lang w:eastAsia="zh-CN"/>
        </w:rPr>
      </w:pPr>
    </w:p>
    <w:p w:rsidR="00A01296" w:rsidRDefault="00A01296" w:rsidP="00A01296">
      <w:pPr>
        <w:rPr>
          <w:lang w:eastAsia="zh-CN"/>
        </w:rPr>
      </w:pPr>
    </w:p>
    <w:p w:rsidR="00A01296" w:rsidRDefault="00A01296" w:rsidP="00A01296">
      <w:pPr>
        <w:rPr>
          <w:lang w:eastAsia="zh-CN"/>
        </w:rPr>
      </w:pPr>
    </w:p>
    <w:p w:rsidR="00A01296" w:rsidRDefault="00A01296" w:rsidP="00A01296">
      <w:pPr>
        <w:rPr>
          <w:lang w:eastAsia="zh-CN"/>
        </w:rPr>
      </w:pPr>
    </w:p>
    <w:tbl>
      <w:tblPr>
        <w:tblW w:w="3970" w:type="dxa"/>
        <w:tblInd w:w="-318" w:type="dxa"/>
        <w:tblLook w:val="04A0"/>
      </w:tblPr>
      <w:tblGrid>
        <w:gridCol w:w="1256"/>
        <w:gridCol w:w="2714"/>
      </w:tblGrid>
      <w:tr w:rsidR="00A01296" w:rsidRPr="008F7E65" w:rsidTr="008E698D">
        <w:trPr>
          <w:gridAfter w:val="1"/>
          <w:wAfter w:w="2714" w:type="dxa"/>
          <w:trHeight w:val="33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8F7E6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96" w:rsidRPr="008F7E65" w:rsidTr="008E698D">
        <w:trPr>
          <w:gridAfter w:val="1"/>
          <w:wAfter w:w="2714" w:type="dxa"/>
          <w:trHeight w:val="33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8F7E6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96" w:rsidRPr="008F7E65" w:rsidTr="008E698D">
        <w:trPr>
          <w:gridAfter w:val="1"/>
          <w:wAfter w:w="2714" w:type="dxa"/>
          <w:trHeight w:val="33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8F7E6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96" w:rsidRPr="008F7E65" w:rsidTr="008E698D">
        <w:trPr>
          <w:gridAfter w:val="1"/>
          <w:wAfter w:w="2714" w:type="dxa"/>
          <w:trHeight w:val="33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8F7E6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96" w:rsidRPr="008F7E65" w:rsidTr="008E698D">
        <w:trPr>
          <w:trHeight w:val="264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8F7E6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8F7E65" w:rsidRDefault="00A01296" w:rsidP="008E69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296" w:rsidRPr="008F7E65" w:rsidTr="008E698D">
        <w:trPr>
          <w:gridAfter w:val="1"/>
          <w:wAfter w:w="2714" w:type="dxa"/>
          <w:trHeight w:val="39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8F7E6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96" w:rsidRPr="008F7E65" w:rsidTr="008E698D">
        <w:trPr>
          <w:gridAfter w:val="1"/>
          <w:wAfter w:w="2714" w:type="dxa"/>
          <w:trHeight w:val="33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8F7E6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96" w:rsidRPr="008F7E65" w:rsidTr="008E698D">
        <w:trPr>
          <w:trHeight w:val="31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8F7E6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296" w:rsidRPr="008F7E65" w:rsidRDefault="00A01296" w:rsidP="008E6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01296" w:rsidRDefault="00A01296" w:rsidP="00A01296">
      <w:pPr>
        <w:rPr>
          <w:lang w:eastAsia="zh-CN"/>
        </w:rPr>
      </w:pPr>
      <w:r>
        <w:rPr>
          <w:lang w:eastAsia="zh-CN"/>
        </w:rPr>
        <w:t xml:space="preserve"> </w:t>
      </w:r>
    </w:p>
    <w:p w:rsidR="00A01296" w:rsidRDefault="00A01296" w:rsidP="00A01296">
      <w:pPr>
        <w:rPr>
          <w:lang w:eastAsia="zh-CN"/>
        </w:rPr>
      </w:pPr>
    </w:p>
    <w:p w:rsidR="00A01296" w:rsidRDefault="00A01296" w:rsidP="00A01296">
      <w:pPr>
        <w:rPr>
          <w:lang w:eastAsia="zh-CN"/>
        </w:rPr>
      </w:pPr>
    </w:p>
    <w:p w:rsidR="00A01296" w:rsidRDefault="00A01296" w:rsidP="00A01296">
      <w:pPr>
        <w:rPr>
          <w:lang w:eastAsia="zh-CN"/>
        </w:rPr>
      </w:pPr>
    </w:p>
    <w:p w:rsidR="00A01296" w:rsidRDefault="00A01296" w:rsidP="00A01296">
      <w:pPr>
        <w:rPr>
          <w:lang w:eastAsia="zh-CN"/>
        </w:rPr>
      </w:pPr>
    </w:p>
    <w:p w:rsidR="00A01296" w:rsidRDefault="00A01296" w:rsidP="00A01296">
      <w:pPr>
        <w:rPr>
          <w:lang w:eastAsia="zh-CN"/>
        </w:rPr>
      </w:pPr>
    </w:p>
    <w:p w:rsidR="00A01296" w:rsidRDefault="00A01296" w:rsidP="00A01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1296" w:rsidRDefault="00A01296" w:rsidP="00A01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1296" w:rsidRDefault="00A01296" w:rsidP="00A01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1296" w:rsidRDefault="00A01296" w:rsidP="00A01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1296" w:rsidRDefault="00A01296" w:rsidP="00A01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1296" w:rsidRDefault="00A01296" w:rsidP="00A01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1296" w:rsidRDefault="00A01296" w:rsidP="00A01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1296" w:rsidRDefault="00A01296" w:rsidP="00A01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1296" w:rsidRDefault="00A01296" w:rsidP="00A01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1296" w:rsidRDefault="00A01296" w:rsidP="00A01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1296" w:rsidRDefault="00A01296" w:rsidP="00A01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1296" w:rsidRDefault="00A01296" w:rsidP="00A01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1296" w:rsidRDefault="00A01296" w:rsidP="00A01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1296" w:rsidRDefault="00A01296" w:rsidP="00A01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1296" w:rsidRDefault="00A01296" w:rsidP="00A01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1296" w:rsidRDefault="00A01296" w:rsidP="00A01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1296" w:rsidRDefault="00A01296" w:rsidP="00A01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1296" w:rsidRDefault="00A01296" w:rsidP="00A01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1296" w:rsidRDefault="00A01296" w:rsidP="00A01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1296" w:rsidRPr="008F7E65" w:rsidRDefault="00A01296" w:rsidP="00A01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1296" w:rsidRPr="001555B8" w:rsidRDefault="00A01296" w:rsidP="00A01296">
      <w:pPr>
        <w:rPr>
          <w:lang w:eastAsia="zh-CN"/>
        </w:rPr>
      </w:pPr>
    </w:p>
    <w:p w:rsidR="00CB5120" w:rsidRDefault="00CB5120"/>
    <w:sectPr w:rsidR="00CB5120" w:rsidSect="000B21FC">
      <w:pgSz w:w="11906" w:h="16838"/>
      <w:pgMar w:top="0" w:right="746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AA1"/>
    <w:multiLevelType w:val="hybridMultilevel"/>
    <w:tmpl w:val="39364F12"/>
    <w:lvl w:ilvl="0" w:tplc="DC1811F2">
      <w:start w:val="1"/>
      <w:numFmt w:val="decimal"/>
      <w:lvlText w:val="%1."/>
      <w:lvlJc w:val="left"/>
      <w:pPr>
        <w:ind w:left="1230" w:hanging="750"/>
      </w:pPr>
      <w:rPr>
        <w:rFonts w:hint="default"/>
      </w:rPr>
    </w:lvl>
    <w:lvl w:ilvl="1" w:tplc="C8E2299C">
      <w:numFmt w:val="none"/>
      <w:lvlText w:val=""/>
      <w:lvlJc w:val="left"/>
      <w:pPr>
        <w:tabs>
          <w:tab w:val="num" w:pos="360"/>
        </w:tabs>
      </w:pPr>
    </w:lvl>
    <w:lvl w:ilvl="2" w:tplc="C590E0DA">
      <w:numFmt w:val="none"/>
      <w:lvlText w:val=""/>
      <w:lvlJc w:val="left"/>
      <w:pPr>
        <w:tabs>
          <w:tab w:val="num" w:pos="360"/>
        </w:tabs>
      </w:pPr>
    </w:lvl>
    <w:lvl w:ilvl="3" w:tplc="A7BC41D4">
      <w:numFmt w:val="none"/>
      <w:lvlText w:val=""/>
      <w:lvlJc w:val="left"/>
      <w:pPr>
        <w:tabs>
          <w:tab w:val="num" w:pos="360"/>
        </w:tabs>
      </w:pPr>
    </w:lvl>
    <w:lvl w:ilvl="4" w:tplc="CC847C36">
      <w:numFmt w:val="none"/>
      <w:lvlText w:val=""/>
      <w:lvlJc w:val="left"/>
      <w:pPr>
        <w:tabs>
          <w:tab w:val="num" w:pos="360"/>
        </w:tabs>
      </w:pPr>
    </w:lvl>
    <w:lvl w:ilvl="5" w:tplc="957E67E6">
      <w:numFmt w:val="none"/>
      <w:lvlText w:val=""/>
      <w:lvlJc w:val="left"/>
      <w:pPr>
        <w:tabs>
          <w:tab w:val="num" w:pos="360"/>
        </w:tabs>
      </w:pPr>
    </w:lvl>
    <w:lvl w:ilvl="6" w:tplc="7F70712E">
      <w:numFmt w:val="none"/>
      <w:lvlText w:val=""/>
      <w:lvlJc w:val="left"/>
      <w:pPr>
        <w:tabs>
          <w:tab w:val="num" w:pos="360"/>
        </w:tabs>
      </w:pPr>
    </w:lvl>
    <w:lvl w:ilvl="7" w:tplc="61EC1CE0">
      <w:numFmt w:val="none"/>
      <w:lvlText w:val=""/>
      <w:lvlJc w:val="left"/>
      <w:pPr>
        <w:tabs>
          <w:tab w:val="num" w:pos="360"/>
        </w:tabs>
      </w:pPr>
    </w:lvl>
    <w:lvl w:ilvl="8" w:tplc="32B25F7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436A13"/>
    <w:multiLevelType w:val="hybridMultilevel"/>
    <w:tmpl w:val="6966D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05DFA"/>
    <w:multiLevelType w:val="hybridMultilevel"/>
    <w:tmpl w:val="BB40319A"/>
    <w:lvl w:ilvl="0" w:tplc="96222A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0B841CC"/>
    <w:multiLevelType w:val="hybridMultilevel"/>
    <w:tmpl w:val="CDB67800"/>
    <w:lvl w:ilvl="0" w:tplc="154E9B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E5ECE"/>
    <w:multiLevelType w:val="hybridMultilevel"/>
    <w:tmpl w:val="EC9A5AF6"/>
    <w:lvl w:ilvl="0" w:tplc="E6B2F6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8B64B56"/>
    <w:multiLevelType w:val="hybridMultilevel"/>
    <w:tmpl w:val="881ABAF2"/>
    <w:lvl w:ilvl="0" w:tplc="38765B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AEB5059"/>
    <w:multiLevelType w:val="hybridMultilevel"/>
    <w:tmpl w:val="437EA9D0"/>
    <w:lvl w:ilvl="0" w:tplc="05A004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05C1876"/>
    <w:multiLevelType w:val="hybridMultilevel"/>
    <w:tmpl w:val="95B4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B4BAA"/>
    <w:multiLevelType w:val="hybridMultilevel"/>
    <w:tmpl w:val="CACEDDD2"/>
    <w:lvl w:ilvl="0" w:tplc="4A0ADEE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04B6BE8"/>
    <w:multiLevelType w:val="hybridMultilevel"/>
    <w:tmpl w:val="95B4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296"/>
    <w:rsid w:val="00A01296"/>
    <w:rsid w:val="00CB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1296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1296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uiPriority w:val="99"/>
    <w:locked/>
    <w:rsid w:val="00A01296"/>
    <w:rPr>
      <w:sz w:val="28"/>
      <w:szCs w:val="28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uiPriority w:val="99"/>
    <w:rsid w:val="00A01296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A01296"/>
  </w:style>
  <w:style w:type="character" w:customStyle="1" w:styleId="BodyTextIndentChar1">
    <w:name w:val="Body Text Indent Char1"/>
    <w:aliases w:val="Основной текст 1 Char1,Надин стиль Char1,Нумерованный список !! Char1,Iniiaiie oaeno 1 Char1,Ioia?iaaiiue nienie !! Char1,Iaaei noeeu Char1"/>
    <w:basedOn w:val="a0"/>
    <w:uiPriority w:val="99"/>
    <w:semiHidden/>
    <w:rsid w:val="00A01296"/>
    <w:rPr>
      <w:rFonts w:cs="Calibri"/>
    </w:rPr>
  </w:style>
  <w:style w:type="paragraph" w:customStyle="1" w:styleId="ListParagraph">
    <w:name w:val="List Paragraph"/>
    <w:basedOn w:val="a"/>
    <w:uiPriority w:val="99"/>
    <w:qFormat/>
    <w:rsid w:val="00A01296"/>
    <w:pPr>
      <w:ind w:left="720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99"/>
    <w:rsid w:val="00A0129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A012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paragraph" w:styleId="a6">
    <w:name w:val="Title"/>
    <w:basedOn w:val="a"/>
    <w:link w:val="a7"/>
    <w:uiPriority w:val="99"/>
    <w:qFormat/>
    <w:rsid w:val="00A01296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A01296"/>
    <w:rPr>
      <w:rFonts w:ascii="Calibri" w:eastAsia="Times New Roman" w:hAnsi="Calibri" w:cs="Times New Roman"/>
      <w:sz w:val="28"/>
      <w:szCs w:val="28"/>
    </w:rPr>
  </w:style>
  <w:style w:type="paragraph" w:customStyle="1" w:styleId="ConsNormal">
    <w:name w:val="ConsNormal"/>
    <w:uiPriority w:val="99"/>
    <w:rsid w:val="00A0129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12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012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Document Map"/>
    <w:basedOn w:val="a"/>
    <w:link w:val="a9"/>
    <w:uiPriority w:val="99"/>
    <w:semiHidden/>
    <w:rsid w:val="00A01296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A0129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a">
    <w:name w:val="List Paragraph"/>
    <w:basedOn w:val="a"/>
    <w:uiPriority w:val="34"/>
    <w:qFormat/>
    <w:rsid w:val="00A01296"/>
    <w:pPr>
      <w:spacing w:before="120" w:after="12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A01296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A01296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semiHidden/>
    <w:unhideWhenUsed/>
    <w:rsid w:val="00A01296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A01296"/>
    <w:rPr>
      <w:rFonts w:ascii="Calibri" w:eastAsia="Times New Roman" w:hAnsi="Calibri" w:cs="Calibri"/>
    </w:rPr>
  </w:style>
  <w:style w:type="paragraph" w:styleId="af">
    <w:name w:val="Balloon Text"/>
    <w:basedOn w:val="a"/>
    <w:link w:val="af0"/>
    <w:semiHidden/>
    <w:rsid w:val="00A01296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A01296"/>
    <w:rPr>
      <w:rFonts w:ascii="Tahoma" w:eastAsia="Times New Roman" w:hAnsi="Tahoma" w:cs="Tahoma"/>
      <w:sz w:val="16"/>
      <w:szCs w:val="16"/>
    </w:rPr>
  </w:style>
  <w:style w:type="paragraph" w:styleId="af1">
    <w:name w:val="No Spacing"/>
    <w:uiPriority w:val="99"/>
    <w:qFormat/>
    <w:rsid w:val="00A0129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Знак Знак"/>
    <w:basedOn w:val="a0"/>
    <w:uiPriority w:val="99"/>
    <w:semiHidden/>
    <w:rsid w:val="00A01296"/>
    <w:rPr>
      <w:rFonts w:ascii="Tahoma" w:hAnsi="Tahoma" w:cs="Tahoma"/>
      <w:sz w:val="16"/>
      <w:szCs w:val="16"/>
      <w:lang w:eastAsia="zh-CN"/>
    </w:rPr>
  </w:style>
  <w:style w:type="paragraph" w:customStyle="1" w:styleId="af3">
    <w:name w:val="Прижатый влево"/>
    <w:basedOn w:val="a"/>
    <w:next w:val="a"/>
    <w:uiPriority w:val="99"/>
    <w:rsid w:val="00A012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customStyle="1" w:styleId="msonormalbullet2gif">
    <w:name w:val="msonormalbullet2.gif"/>
    <w:basedOn w:val="a"/>
    <w:rsid w:val="00A0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6568</Words>
  <Characters>37442</Characters>
  <Application>Microsoft Office Word</Application>
  <DocSecurity>0</DocSecurity>
  <Lines>312</Lines>
  <Paragraphs>87</Paragraphs>
  <ScaleCrop>false</ScaleCrop>
  <Company>CtrlSoft</Company>
  <LinksUpToDate>false</LinksUpToDate>
  <CharactersWithSpaces>43923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2019-03-29T08:14:00Z</dcterms:created>
  <dcterms:modified xsi:type="dcterms:W3CDTF">2019-03-29T08:16:00Z</dcterms:modified>
</cp:coreProperties>
</file>